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F" w:rsidRPr="00101F22" w:rsidRDefault="00810DBF" w:rsidP="00810DBF">
      <w:pPr>
        <w:pStyle w:val="NoSpacing"/>
        <w:jc w:val="center"/>
        <w:rPr>
          <w:rFonts w:cs="Arial"/>
          <w:b/>
          <w:sz w:val="40"/>
          <w:szCs w:val="40"/>
          <w:lang w:val="en-US"/>
        </w:rPr>
      </w:pPr>
      <w:r w:rsidRPr="00101F22">
        <w:rPr>
          <w:rFonts w:cs="Arial"/>
          <w:b/>
          <w:sz w:val="40"/>
          <w:szCs w:val="40"/>
          <w:lang w:val="en-US"/>
        </w:rPr>
        <w:t xml:space="preserve">Grammy nominated German DJ/producer </w:t>
      </w:r>
      <w:r w:rsidR="00BD2D45" w:rsidRPr="00101F22">
        <w:rPr>
          <w:rFonts w:cs="Arial"/>
          <w:b/>
          <w:color w:val="E36C0A" w:themeColor="accent6" w:themeShade="BF"/>
          <w:sz w:val="40"/>
          <w:szCs w:val="40"/>
          <w:lang w:val="en-US"/>
        </w:rPr>
        <w:t>ROBIN SCHULZ</w:t>
      </w:r>
      <w:r w:rsidR="004A4438" w:rsidRPr="00101F22">
        <w:rPr>
          <w:rFonts w:cs="Arial"/>
          <w:b/>
          <w:sz w:val="40"/>
          <w:szCs w:val="40"/>
          <w:lang w:val="en-US"/>
        </w:rPr>
        <w:t xml:space="preserve"> releases new </w:t>
      </w:r>
      <w:r w:rsidRPr="00101F22">
        <w:rPr>
          <w:rFonts w:cs="Arial"/>
          <w:b/>
          <w:sz w:val="40"/>
          <w:szCs w:val="40"/>
          <w:lang w:val="en-US"/>
        </w:rPr>
        <w:t xml:space="preserve">video, </w:t>
      </w:r>
      <w:r w:rsidR="004A4438" w:rsidRPr="00101F22">
        <w:rPr>
          <w:rFonts w:cs="Arial"/>
          <w:b/>
          <w:color w:val="E36C0A" w:themeColor="accent6" w:themeShade="BF"/>
          <w:sz w:val="40"/>
          <w:szCs w:val="40"/>
          <w:lang w:val="en-US"/>
        </w:rPr>
        <w:t xml:space="preserve">“Headlights (feat. </w:t>
      </w:r>
      <w:proofErr w:type="spellStart"/>
      <w:r w:rsidR="004A4438" w:rsidRPr="00101F22">
        <w:rPr>
          <w:rFonts w:cs="Arial"/>
          <w:b/>
          <w:color w:val="E36C0A" w:themeColor="accent6" w:themeShade="BF"/>
          <w:sz w:val="40"/>
          <w:szCs w:val="40"/>
          <w:lang w:val="en-US"/>
        </w:rPr>
        <w:t>Ilsey</w:t>
      </w:r>
      <w:proofErr w:type="spellEnd"/>
      <w:r w:rsidR="004A4438" w:rsidRPr="00101F22">
        <w:rPr>
          <w:rFonts w:cs="Arial"/>
          <w:b/>
          <w:color w:val="E36C0A" w:themeColor="accent6" w:themeShade="BF"/>
          <w:sz w:val="40"/>
          <w:szCs w:val="40"/>
          <w:lang w:val="en-US"/>
        </w:rPr>
        <w:t>)”</w:t>
      </w:r>
      <w:r w:rsidRPr="00101F22">
        <w:rPr>
          <w:rFonts w:cs="Arial"/>
          <w:b/>
          <w:sz w:val="40"/>
          <w:szCs w:val="40"/>
          <w:lang w:val="en-US"/>
        </w:rPr>
        <w:t>!</w:t>
      </w:r>
    </w:p>
    <w:p w:rsidR="00810DBF" w:rsidRPr="00101F22" w:rsidRDefault="00810DBF" w:rsidP="00810DBF">
      <w:pPr>
        <w:pStyle w:val="NoSpacing"/>
        <w:jc w:val="center"/>
        <w:rPr>
          <w:rFonts w:cs="Arial"/>
          <w:b/>
          <w:sz w:val="28"/>
          <w:szCs w:val="28"/>
          <w:lang w:val="en-US"/>
        </w:rPr>
      </w:pPr>
    </w:p>
    <w:p w:rsidR="004A4438" w:rsidRPr="00101F22" w:rsidRDefault="00CD29B2" w:rsidP="00810DBF">
      <w:pPr>
        <w:pStyle w:val="NoSpacing"/>
        <w:jc w:val="center"/>
        <w:rPr>
          <w:rFonts w:eastAsia="Times New Roman"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Watch on YouTube</w:t>
      </w:r>
      <w:r w:rsidR="004A4438" w:rsidRPr="00101F22">
        <w:rPr>
          <w:rFonts w:cs="Arial"/>
          <w:b/>
          <w:sz w:val="28"/>
          <w:szCs w:val="28"/>
          <w:lang w:val="en-US"/>
        </w:rPr>
        <w:t xml:space="preserve">: </w:t>
      </w:r>
      <w:hyperlink r:id="rId5" w:history="1">
        <w:r w:rsidR="004A4438" w:rsidRPr="00101F22">
          <w:rPr>
            <w:rStyle w:val="Hyperlink"/>
            <w:rFonts w:eastAsia="Times New Roman" w:cs="Arial"/>
            <w:sz w:val="28"/>
            <w:szCs w:val="28"/>
          </w:rPr>
          <w:t>http://smarturl.it/RS-video-headlights</w:t>
        </w:r>
      </w:hyperlink>
    </w:p>
    <w:p w:rsidR="004A4438" w:rsidRDefault="00CD29B2" w:rsidP="00810DBF">
      <w:pPr>
        <w:pStyle w:val="NoSpacing"/>
        <w:jc w:val="center"/>
        <w:rPr>
          <w:rStyle w:val="Hyperlink"/>
          <w:rFonts w:eastAsia="Times New Roman"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Available on Spotify</w:t>
      </w:r>
      <w:r w:rsidR="004A4438" w:rsidRPr="00101F22">
        <w:rPr>
          <w:rFonts w:cs="Arial"/>
          <w:b/>
          <w:sz w:val="28"/>
          <w:szCs w:val="28"/>
          <w:lang w:val="en-US"/>
        </w:rPr>
        <w:t>:</w:t>
      </w:r>
      <w:r w:rsidR="004A4438" w:rsidRPr="00101F22">
        <w:rPr>
          <w:rFonts w:eastAsia="Times New Roman" w:cs="Arial"/>
          <w:sz w:val="28"/>
          <w:szCs w:val="28"/>
        </w:rPr>
        <w:t xml:space="preserve"> </w:t>
      </w:r>
      <w:hyperlink r:id="rId6" w:history="1">
        <w:r w:rsidR="004A4438" w:rsidRPr="00101F22">
          <w:rPr>
            <w:rStyle w:val="Hyperlink"/>
            <w:rFonts w:eastAsia="Times New Roman" w:cs="Arial"/>
            <w:sz w:val="28"/>
            <w:szCs w:val="28"/>
          </w:rPr>
          <w:t>http://smarturl.it/RS-headlights-sptify</w:t>
        </w:r>
      </w:hyperlink>
    </w:p>
    <w:p w:rsidR="007072F8" w:rsidRPr="00101F22" w:rsidRDefault="007072F8" w:rsidP="00810DBF">
      <w:pPr>
        <w:pStyle w:val="NoSpacing"/>
        <w:jc w:val="center"/>
        <w:rPr>
          <w:rFonts w:eastAsia="Times New Roman"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Pre-order</w:t>
      </w:r>
      <w:r w:rsidRPr="00101F22">
        <w:rPr>
          <w:rFonts w:cs="Arial"/>
          <w:b/>
          <w:sz w:val="28"/>
          <w:szCs w:val="28"/>
          <w:lang w:val="en-US"/>
        </w:rPr>
        <w:t>:</w:t>
      </w:r>
      <w:r w:rsidRPr="007072F8">
        <w:rPr>
          <w:rFonts w:cs="Arial"/>
          <w:lang w:val="en-US"/>
        </w:rPr>
        <w:t xml:space="preserve"> </w:t>
      </w:r>
      <w:hyperlink r:id="rId7" w:history="1">
        <w:r w:rsidR="00C62415" w:rsidRPr="00C62415">
          <w:rPr>
            <w:rStyle w:val="Hyperlink"/>
            <w:rFonts w:cs="Arial"/>
            <w:sz w:val="28"/>
            <w:szCs w:val="28"/>
            <w:lang w:val="en-US"/>
          </w:rPr>
          <w:t>http://smarturl.it/RSHeadlights</w:t>
        </w:r>
      </w:hyperlink>
      <w:r w:rsidR="00C62415">
        <w:rPr>
          <w:rFonts w:cs="Arial"/>
          <w:lang w:val="en-US"/>
        </w:rPr>
        <w:t xml:space="preserve"> </w:t>
      </w:r>
    </w:p>
    <w:p w:rsidR="007C7EFF" w:rsidRPr="00101F22" w:rsidRDefault="007C7EFF" w:rsidP="00810DBF">
      <w:pPr>
        <w:pStyle w:val="NoSpacing"/>
        <w:jc w:val="center"/>
        <w:rPr>
          <w:rFonts w:cs="Arial"/>
          <w:b/>
          <w:sz w:val="20"/>
          <w:szCs w:val="20"/>
          <w:lang w:val="en-US"/>
        </w:rPr>
      </w:pPr>
    </w:p>
    <w:p w:rsidR="00810DBF" w:rsidRPr="00101F22" w:rsidRDefault="007072F8" w:rsidP="00810DBF">
      <w:pPr>
        <w:pStyle w:val="NoSpacing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Available today on Spotify &amp; </w:t>
      </w:r>
      <w:r w:rsidR="00810DBF" w:rsidRPr="00101F22">
        <w:rPr>
          <w:rFonts w:cs="Arial"/>
          <w:b/>
          <w:sz w:val="28"/>
          <w:szCs w:val="28"/>
          <w:lang w:val="en-US"/>
        </w:rPr>
        <w:t xml:space="preserve">April </w:t>
      </w:r>
      <w:r w:rsidR="006333C5" w:rsidRPr="00101F22">
        <w:rPr>
          <w:rFonts w:cs="Arial"/>
          <w:b/>
          <w:sz w:val="28"/>
          <w:szCs w:val="28"/>
          <w:lang w:val="en-US"/>
        </w:rPr>
        <w:t>10</w:t>
      </w:r>
      <w:r w:rsidR="006333C5" w:rsidRPr="007072F8">
        <w:rPr>
          <w:rFonts w:cs="Arial"/>
          <w:b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lang w:val="en-US"/>
        </w:rPr>
        <w:t xml:space="preserve"> to all other DSPs</w:t>
      </w:r>
      <w:r w:rsidR="00810DBF" w:rsidRPr="00101F22">
        <w:rPr>
          <w:rFonts w:cs="Arial"/>
          <w:b/>
          <w:sz w:val="28"/>
          <w:szCs w:val="28"/>
          <w:lang w:val="en-US"/>
        </w:rPr>
        <w:t xml:space="preserve"> </w:t>
      </w:r>
      <w:r>
        <w:rPr>
          <w:rFonts w:cs="Arial"/>
          <w:b/>
          <w:sz w:val="28"/>
          <w:szCs w:val="28"/>
          <w:lang w:val="en-US"/>
        </w:rPr>
        <w:t xml:space="preserve">via </w:t>
      </w:r>
      <w:r w:rsidR="00810DBF" w:rsidRPr="00101F22">
        <w:rPr>
          <w:rFonts w:cs="Arial"/>
          <w:b/>
          <w:sz w:val="28"/>
          <w:szCs w:val="28"/>
          <w:lang w:val="en-US"/>
        </w:rPr>
        <w:t>Big Beat Records</w:t>
      </w:r>
    </w:p>
    <w:p w:rsidR="006333C5" w:rsidRPr="00101F22" w:rsidRDefault="006333C5" w:rsidP="00810DBF">
      <w:pPr>
        <w:pStyle w:val="NoSpacing"/>
        <w:jc w:val="center"/>
        <w:rPr>
          <w:rFonts w:cs="Arial"/>
          <w:b/>
          <w:sz w:val="20"/>
          <w:szCs w:val="20"/>
          <w:lang w:val="en-US"/>
        </w:rPr>
      </w:pPr>
    </w:p>
    <w:p w:rsidR="006333C5" w:rsidRPr="00101F22" w:rsidRDefault="006333C5" w:rsidP="00810DBF">
      <w:pPr>
        <w:pStyle w:val="NoSpacing"/>
        <w:jc w:val="center"/>
        <w:rPr>
          <w:rFonts w:cs="Arial"/>
          <w:b/>
          <w:sz w:val="28"/>
          <w:szCs w:val="28"/>
          <w:lang w:val="en-US"/>
        </w:rPr>
      </w:pPr>
      <w:r w:rsidRPr="00101F22">
        <w:rPr>
          <w:noProof/>
          <w:lang w:val="en-US"/>
        </w:rPr>
        <w:drawing>
          <wp:inline distT="0" distB="0" distL="0" distR="0" wp14:anchorId="1D531657" wp14:editId="178CBA69">
            <wp:extent cx="3333750" cy="2162175"/>
            <wp:effectExtent l="0" t="0" r="0" b="0"/>
            <wp:docPr id="1" name="Picture 1" descr="http://press.wearebigbeat.com/wp-content/uploads/2014/11/Robin-Schulz-1-credit-Geturshot.com-web-35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wearebigbeat.com/wp-content/uploads/2014/11/Robin-Schulz-1-credit-Geturshot.com-web-350x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C5" w:rsidRPr="00101F22" w:rsidRDefault="006333C5" w:rsidP="007C7EFF">
      <w:pPr>
        <w:jc w:val="center"/>
        <w:rPr>
          <w:rFonts w:asciiTheme="minorHAnsi" w:eastAsia="Times New Roman" w:hAnsiTheme="minorHAnsi" w:cs="Arial"/>
        </w:rPr>
      </w:pPr>
    </w:p>
    <w:p w:rsidR="00782BC8" w:rsidRPr="00101F22" w:rsidRDefault="00BD2D45" w:rsidP="00FA0DB7">
      <w:pPr>
        <w:pStyle w:val="NoSpacing"/>
        <w:jc w:val="both"/>
        <w:rPr>
          <w:rFonts w:cs="Arial"/>
          <w:lang w:val="en-US"/>
        </w:rPr>
      </w:pPr>
      <w:r w:rsidRPr="00101F22">
        <w:rPr>
          <w:rFonts w:cs="Arial"/>
          <w:lang w:val="en-US"/>
        </w:rPr>
        <w:t>His trademarks: dark-as-night sunglasses</w:t>
      </w:r>
      <w:r w:rsidR="00CD76C6" w:rsidRPr="00101F22">
        <w:rPr>
          <w:rFonts w:cs="Arial"/>
          <w:lang w:val="en-US"/>
        </w:rPr>
        <w:t xml:space="preserve">, a perfectly arranged </w:t>
      </w:r>
      <w:proofErr w:type="spellStart"/>
      <w:r w:rsidR="00CD76C6" w:rsidRPr="00101F22">
        <w:rPr>
          <w:rFonts w:cs="Arial"/>
          <w:lang w:val="en-US"/>
        </w:rPr>
        <w:t>qui</w:t>
      </w:r>
      <w:r w:rsidRPr="00101F22">
        <w:rPr>
          <w:rFonts w:cs="Arial"/>
          <w:lang w:val="en-US"/>
        </w:rPr>
        <w:t>ff</w:t>
      </w:r>
      <w:proofErr w:type="spellEnd"/>
      <w:r w:rsidRPr="00101F22">
        <w:rPr>
          <w:rFonts w:cs="Arial"/>
          <w:lang w:val="en-US"/>
        </w:rPr>
        <w:t xml:space="preserve"> and an unerring i</w:t>
      </w:r>
      <w:r w:rsidR="00E77628" w:rsidRPr="00101F22">
        <w:rPr>
          <w:rFonts w:cs="Arial"/>
          <w:lang w:val="en-US"/>
        </w:rPr>
        <w:t xml:space="preserve">nstinct for catchy club songs.  This of course is </w:t>
      </w:r>
      <w:r w:rsidRPr="00101F22">
        <w:rPr>
          <w:rFonts w:cs="Arial"/>
          <w:b/>
          <w:lang w:val="en-US"/>
        </w:rPr>
        <w:t>Robin Schulz</w:t>
      </w:r>
      <w:r w:rsidRPr="00101F22">
        <w:rPr>
          <w:rFonts w:cs="Arial"/>
          <w:lang w:val="en-US"/>
        </w:rPr>
        <w:t>.</w:t>
      </w:r>
      <w:r w:rsidR="003459EA" w:rsidRPr="00101F22">
        <w:rPr>
          <w:rFonts w:cs="Arial"/>
          <w:lang w:val="en-US"/>
        </w:rPr>
        <w:t xml:space="preserve"> The DJ from Osnabruck</w:t>
      </w:r>
      <w:r w:rsidR="00782BC8" w:rsidRPr="00101F22">
        <w:rPr>
          <w:rFonts w:cs="Arial"/>
          <w:lang w:val="en-US"/>
        </w:rPr>
        <w:t>, Germany</w:t>
      </w:r>
      <w:r w:rsidR="003459EA" w:rsidRPr="00101F22">
        <w:rPr>
          <w:rFonts w:cs="Arial"/>
          <w:lang w:val="en-US"/>
        </w:rPr>
        <w:t xml:space="preserve"> </w:t>
      </w:r>
      <w:r w:rsidR="00782BC8" w:rsidRPr="00101F22">
        <w:rPr>
          <w:rFonts w:cs="Arial"/>
          <w:lang w:val="en-US"/>
        </w:rPr>
        <w:t xml:space="preserve">who </w:t>
      </w:r>
      <w:r w:rsidR="003459EA" w:rsidRPr="00101F22">
        <w:rPr>
          <w:rFonts w:cs="Arial"/>
          <w:lang w:val="en-US"/>
        </w:rPr>
        <w:t>has bec</w:t>
      </w:r>
      <w:r w:rsidR="006333C5" w:rsidRPr="00101F22">
        <w:rPr>
          <w:rFonts w:cs="Arial"/>
          <w:lang w:val="en-US"/>
        </w:rPr>
        <w:t xml:space="preserve">ome an </w:t>
      </w:r>
      <w:r w:rsidR="00CD76C6" w:rsidRPr="00101F22">
        <w:rPr>
          <w:rFonts w:cs="Arial"/>
          <w:lang w:val="en-US"/>
        </w:rPr>
        <w:t>international</w:t>
      </w:r>
      <w:r w:rsidR="00782BC8" w:rsidRPr="00101F22">
        <w:rPr>
          <w:rFonts w:cs="Arial"/>
          <w:lang w:val="en-US"/>
        </w:rPr>
        <w:t xml:space="preserve"> star</w:t>
      </w:r>
      <w:r w:rsidR="00E77628" w:rsidRPr="00101F22">
        <w:rPr>
          <w:rFonts w:cs="Arial"/>
          <w:lang w:val="en-US"/>
        </w:rPr>
        <w:t xml:space="preserve"> </w:t>
      </w:r>
      <w:r w:rsidR="006333C5" w:rsidRPr="00101F22">
        <w:rPr>
          <w:rFonts w:cs="Arial"/>
          <w:lang w:val="en-US"/>
        </w:rPr>
        <w:t xml:space="preserve">and </w:t>
      </w:r>
      <w:r w:rsidR="00782BC8" w:rsidRPr="00101F22">
        <w:rPr>
          <w:rFonts w:cs="Arial"/>
          <w:lang w:val="en-US"/>
        </w:rPr>
        <w:t>for his original and remix compositions</w:t>
      </w:r>
      <w:r w:rsidR="00E77628" w:rsidRPr="00101F22">
        <w:rPr>
          <w:rFonts w:cs="Arial"/>
          <w:lang w:val="en-US"/>
        </w:rPr>
        <w:t xml:space="preserve">, including a </w:t>
      </w:r>
      <w:r w:rsidR="00E77628" w:rsidRPr="00CD29B2">
        <w:rPr>
          <w:rFonts w:cs="Arial"/>
          <w:b/>
          <w:lang w:val="en-US"/>
        </w:rPr>
        <w:t>Grammy</w:t>
      </w:r>
      <w:r w:rsidR="00E77628" w:rsidRPr="00101F22">
        <w:rPr>
          <w:rFonts w:cs="Arial"/>
          <w:lang w:val="en-US"/>
        </w:rPr>
        <w:t xml:space="preserve"> nomination for </w:t>
      </w:r>
      <w:r w:rsidR="00E77628" w:rsidRPr="00CD29B2">
        <w:rPr>
          <w:rFonts w:cs="Arial"/>
          <w:b/>
          <w:lang w:val="en-US"/>
        </w:rPr>
        <w:t>“Best Remixed Recording”</w:t>
      </w:r>
      <w:r w:rsidR="00E77628" w:rsidRPr="00101F22">
        <w:rPr>
          <w:rFonts w:cs="Arial"/>
          <w:lang w:val="en-US"/>
        </w:rPr>
        <w:t xml:space="preserve"> for his work on </w:t>
      </w:r>
      <w:proofErr w:type="spellStart"/>
      <w:r w:rsidR="00E77628" w:rsidRPr="00CD29B2">
        <w:rPr>
          <w:rFonts w:cs="Arial"/>
          <w:b/>
          <w:lang w:val="en-US"/>
        </w:rPr>
        <w:t>Mr</w:t>
      </w:r>
      <w:proofErr w:type="spellEnd"/>
      <w:r w:rsidR="00E77628" w:rsidRPr="00CD29B2">
        <w:rPr>
          <w:rFonts w:cs="Arial"/>
          <w:b/>
          <w:lang w:val="en-US"/>
        </w:rPr>
        <w:t xml:space="preserve"> </w:t>
      </w:r>
      <w:proofErr w:type="spellStart"/>
      <w:r w:rsidR="00E77628" w:rsidRPr="00CD29B2">
        <w:rPr>
          <w:rFonts w:cs="Arial"/>
          <w:b/>
          <w:lang w:val="en-US"/>
        </w:rPr>
        <w:t>Probz</w:t>
      </w:r>
      <w:proofErr w:type="spellEnd"/>
      <w:r w:rsidR="00E77628" w:rsidRPr="00CD29B2">
        <w:rPr>
          <w:rFonts w:cs="Arial"/>
          <w:b/>
          <w:lang w:val="en-US"/>
        </w:rPr>
        <w:t xml:space="preserve"> “Waves.”</w:t>
      </w:r>
    </w:p>
    <w:p w:rsidR="007C7EFF" w:rsidRPr="00101F22" w:rsidRDefault="007C7EFF" w:rsidP="00FA0DB7">
      <w:pPr>
        <w:pStyle w:val="NoSpacing"/>
        <w:jc w:val="both"/>
        <w:rPr>
          <w:rFonts w:cs="Arial"/>
          <w:lang w:val="en-US"/>
        </w:rPr>
      </w:pPr>
    </w:p>
    <w:p w:rsidR="006333C5" w:rsidRPr="00101F22" w:rsidRDefault="00E43D8A" w:rsidP="00FA0DB7">
      <w:pPr>
        <w:pStyle w:val="NoSpacing"/>
        <w:jc w:val="both"/>
        <w:rPr>
          <w:rFonts w:cs="Arial"/>
          <w:b/>
          <w:lang w:val="en-US"/>
        </w:rPr>
      </w:pPr>
      <w:r w:rsidRPr="00101F22">
        <w:rPr>
          <w:rFonts w:cs="Arial"/>
          <w:lang w:val="en-US"/>
        </w:rPr>
        <w:t xml:space="preserve">Schulz entered the Worldwide </w:t>
      </w:r>
      <w:proofErr w:type="spellStart"/>
      <w:r w:rsidRPr="00101F22">
        <w:rPr>
          <w:rFonts w:cs="Arial"/>
          <w:lang w:val="en-US"/>
        </w:rPr>
        <w:t>Shazam</w:t>
      </w:r>
      <w:proofErr w:type="spellEnd"/>
      <w:r w:rsidRPr="00101F22">
        <w:rPr>
          <w:rFonts w:cs="Arial"/>
          <w:lang w:val="en-US"/>
        </w:rPr>
        <w:t xml:space="preserve"> Charts at </w:t>
      </w:r>
      <w:r w:rsidR="007C7EFF" w:rsidRPr="00101F22">
        <w:rPr>
          <w:rFonts w:cs="Arial"/>
          <w:lang w:val="en-US"/>
        </w:rPr>
        <w:t>#1</w:t>
      </w:r>
      <w:r w:rsidRPr="00101F22">
        <w:rPr>
          <w:rFonts w:cs="Arial"/>
          <w:lang w:val="en-US"/>
        </w:rPr>
        <w:t xml:space="preserve"> </w:t>
      </w:r>
      <w:r w:rsidR="00E77628" w:rsidRPr="00101F22">
        <w:rPr>
          <w:rFonts w:cs="Arial"/>
          <w:lang w:val="en-US"/>
        </w:rPr>
        <w:t>–</w:t>
      </w:r>
      <w:r w:rsidRPr="00101F22">
        <w:rPr>
          <w:rFonts w:cs="Arial"/>
          <w:lang w:val="en-US"/>
        </w:rPr>
        <w:t xml:space="preserve"> a first for a</w:t>
      </w:r>
      <w:r w:rsidR="006333C5" w:rsidRPr="00101F22">
        <w:rPr>
          <w:rFonts w:cs="Arial"/>
          <w:lang w:val="en-US"/>
        </w:rPr>
        <w:t>ny</w:t>
      </w:r>
      <w:r w:rsidRPr="00101F22">
        <w:rPr>
          <w:rFonts w:cs="Arial"/>
          <w:lang w:val="en-US"/>
        </w:rPr>
        <w:t xml:space="preserve"> German artist </w:t>
      </w:r>
      <w:r w:rsidR="006333C5" w:rsidRPr="00101F22">
        <w:rPr>
          <w:rFonts w:cs="Arial"/>
          <w:lang w:val="en-US"/>
        </w:rPr>
        <w:t>– wit</w:t>
      </w:r>
      <w:bookmarkStart w:id="0" w:name="_GoBack"/>
      <w:bookmarkEnd w:id="0"/>
      <w:r w:rsidR="006333C5" w:rsidRPr="00101F22">
        <w:rPr>
          <w:rFonts w:cs="Arial"/>
          <w:lang w:val="en-US"/>
        </w:rPr>
        <w:t xml:space="preserve">h </w:t>
      </w:r>
      <w:r w:rsidR="003459EA" w:rsidRPr="00101F22">
        <w:rPr>
          <w:rFonts w:cs="Arial"/>
          <w:lang w:val="en-US"/>
        </w:rPr>
        <w:t>7 gold and 25 platinum records</w:t>
      </w:r>
      <w:r w:rsidR="00E77628" w:rsidRPr="00101F22">
        <w:rPr>
          <w:rFonts w:cs="Arial"/>
          <w:lang w:val="en-US"/>
        </w:rPr>
        <w:t xml:space="preserve"> now</w:t>
      </w:r>
      <w:r w:rsidR="006333C5" w:rsidRPr="00101F22">
        <w:rPr>
          <w:rFonts w:cs="Arial"/>
          <w:lang w:val="en-US"/>
        </w:rPr>
        <w:t xml:space="preserve"> under his belt,</w:t>
      </w:r>
      <w:r w:rsidR="003459EA" w:rsidRPr="00101F22">
        <w:rPr>
          <w:rFonts w:cs="Arial"/>
          <w:lang w:val="en-US"/>
        </w:rPr>
        <w:t xml:space="preserve"> </w:t>
      </w:r>
      <w:r w:rsidR="006333C5" w:rsidRPr="00101F22">
        <w:rPr>
          <w:rFonts w:cs="Arial"/>
          <w:lang w:val="en-US"/>
        </w:rPr>
        <w:t xml:space="preserve">he keeps the </w:t>
      </w:r>
      <w:r w:rsidR="00BC370B" w:rsidRPr="00101F22">
        <w:rPr>
          <w:rFonts w:cs="Arial"/>
          <w:lang w:val="en-US"/>
        </w:rPr>
        <w:t>dancefloors cooking all over the globe with his productions</w:t>
      </w:r>
      <w:r w:rsidR="006333C5" w:rsidRPr="00101F22">
        <w:rPr>
          <w:rFonts w:cs="Arial"/>
          <w:lang w:val="en-US"/>
        </w:rPr>
        <w:t xml:space="preserve">, including </w:t>
      </w:r>
      <w:r w:rsidR="006333C5" w:rsidRPr="00101F22">
        <w:rPr>
          <w:rFonts w:cs="Arial"/>
          <w:b/>
          <w:lang w:val="en-US"/>
        </w:rPr>
        <w:t>“Prayer In C</w:t>
      </w:r>
      <w:r w:rsidR="006333C5" w:rsidRPr="00101F22">
        <w:rPr>
          <w:rFonts w:cs="Arial"/>
          <w:lang w:val="en-US"/>
        </w:rPr>
        <w:t>,</w:t>
      </w:r>
      <w:r w:rsidR="006333C5" w:rsidRPr="00101F22">
        <w:rPr>
          <w:rFonts w:cs="Arial"/>
          <w:b/>
          <w:lang w:val="en-US"/>
        </w:rPr>
        <w:t>”</w:t>
      </w:r>
      <w:r w:rsidR="00BC370B" w:rsidRPr="00101F22">
        <w:rPr>
          <w:rFonts w:cs="Arial"/>
          <w:lang w:val="en-US"/>
        </w:rPr>
        <w:t xml:space="preserve"> </w:t>
      </w:r>
      <w:r w:rsidR="00BC370B" w:rsidRPr="00101F22">
        <w:rPr>
          <w:rFonts w:cs="Arial"/>
          <w:b/>
          <w:lang w:val="en-US"/>
        </w:rPr>
        <w:t>“Sun Goes Down (feat. Jasmine Thompson)”</w:t>
      </w:r>
      <w:r w:rsidR="00CD76C6" w:rsidRPr="00101F22">
        <w:rPr>
          <w:rFonts w:cs="Arial"/>
          <w:lang w:val="en-US"/>
        </w:rPr>
        <w:t xml:space="preserve"> </w:t>
      </w:r>
      <w:r w:rsidR="006333C5" w:rsidRPr="00101F22">
        <w:rPr>
          <w:rFonts w:cs="Arial"/>
          <w:lang w:val="en-US"/>
        </w:rPr>
        <w:t>plus remixes</w:t>
      </w:r>
      <w:r w:rsidR="00CD76C6" w:rsidRPr="00101F22">
        <w:rPr>
          <w:rFonts w:cs="Arial"/>
          <w:lang w:val="en-US"/>
        </w:rPr>
        <w:t xml:space="preserve"> for </w:t>
      </w:r>
      <w:r w:rsidR="00BC370B" w:rsidRPr="00101F22">
        <w:rPr>
          <w:rFonts w:cs="Arial"/>
          <w:b/>
          <w:lang w:val="en-US"/>
        </w:rPr>
        <w:t>David Guetta</w:t>
      </w:r>
      <w:r w:rsidR="00BC370B" w:rsidRPr="00101F22">
        <w:rPr>
          <w:rFonts w:cs="Arial"/>
          <w:lang w:val="en-US"/>
        </w:rPr>
        <w:t xml:space="preserve">, </w:t>
      </w:r>
      <w:r w:rsidR="00BC370B" w:rsidRPr="00101F22">
        <w:rPr>
          <w:rFonts w:cs="Arial"/>
          <w:b/>
          <w:lang w:val="en-US"/>
        </w:rPr>
        <w:t>Coldplay</w:t>
      </w:r>
      <w:r w:rsidR="00BC370B" w:rsidRPr="00101F22">
        <w:rPr>
          <w:rFonts w:cs="Arial"/>
          <w:lang w:val="en-US"/>
        </w:rPr>
        <w:t xml:space="preserve">, </w:t>
      </w:r>
      <w:proofErr w:type="spellStart"/>
      <w:r w:rsidR="00BC370B" w:rsidRPr="00101F22">
        <w:rPr>
          <w:rFonts w:cs="Arial"/>
          <w:b/>
          <w:lang w:val="en-US"/>
        </w:rPr>
        <w:t>Lykke</w:t>
      </w:r>
      <w:proofErr w:type="spellEnd"/>
      <w:r w:rsidR="00BC370B" w:rsidRPr="00101F22">
        <w:rPr>
          <w:rFonts w:cs="Arial"/>
          <w:b/>
          <w:lang w:val="en-US"/>
        </w:rPr>
        <w:t xml:space="preserve"> Li</w:t>
      </w:r>
      <w:r w:rsidR="00BC370B" w:rsidRPr="00101F22">
        <w:rPr>
          <w:rFonts w:cs="Arial"/>
          <w:lang w:val="en-US"/>
        </w:rPr>
        <w:t xml:space="preserve"> </w:t>
      </w:r>
      <w:r w:rsidR="006333C5" w:rsidRPr="00101F22">
        <w:rPr>
          <w:rFonts w:cs="Arial"/>
          <w:lang w:val="en-US"/>
        </w:rPr>
        <w:t>among others</w:t>
      </w:r>
      <w:r w:rsidR="00BC370B" w:rsidRPr="00101F22">
        <w:rPr>
          <w:rFonts w:cs="Arial"/>
          <w:lang w:val="en-US"/>
        </w:rPr>
        <w:t>.</w:t>
      </w:r>
      <w:r w:rsidR="00810DBF" w:rsidRPr="00101F22">
        <w:rPr>
          <w:rFonts w:cs="Arial"/>
          <w:lang w:val="en-US"/>
        </w:rPr>
        <w:t xml:space="preserve"> </w:t>
      </w:r>
      <w:r w:rsidR="00E77628" w:rsidRPr="00101F22">
        <w:rPr>
          <w:rFonts w:cs="Arial"/>
          <w:lang w:val="en-US"/>
        </w:rPr>
        <w:t xml:space="preserve">The 27-year old releases </w:t>
      </w:r>
      <w:r w:rsidR="00CD29B2">
        <w:rPr>
          <w:rFonts w:cs="Arial"/>
          <w:lang w:val="en-US"/>
        </w:rPr>
        <w:t xml:space="preserve">the video for </w:t>
      </w:r>
      <w:r w:rsidR="00E77628" w:rsidRPr="00101F22">
        <w:rPr>
          <w:rFonts w:cs="Arial"/>
          <w:lang w:val="en-US"/>
        </w:rPr>
        <w:t>his next mega-track,</w:t>
      </w:r>
      <w:r w:rsidR="00E77628" w:rsidRPr="00101F22">
        <w:rPr>
          <w:rFonts w:cs="Arial"/>
          <w:b/>
          <w:lang w:val="en-US"/>
        </w:rPr>
        <w:t xml:space="preserve"> “Headlights (feat. </w:t>
      </w:r>
      <w:proofErr w:type="spellStart"/>
      <w:r w:rsidR="00E77628" w:rsidRPr="00101F22">
        <w:rPr>
          <w:rFonts w:cs="Arial"/>
          <w:b/>
          <w:lang w:val="en-US"/>
        </w:rPr>
        <w:t>Ilsey</w:t>
      </w:r>
      <w:proofErr w:type="spellEnd"/>
      <w:r w:rsidR="00E77628" w:rsidRPr="00101F22">
        <w:rPr>
          <w:rFonts w:cs="Arial"/>
          <w:b/>
          <w:lang w:val="en-US"/>
        </w:rPr>
        <w:t>)</w:t>
      </w:r>
      <w:r w:rsidR="00E77628" w:rsidRPr="00101F22">
        <w:rPr>
          <w:rFonts w:cs="Arial"/>
          <w:lang w:val="en-US"/>
        </w:rPr>
        <w:t>”</w:t>
      </w:r>
      <w:r w:rsidR="00CD29B2">
        <w:rPr>
          <w:rFonts w:cs="Arial"/>
          <w:lang w:val="en-US"/>
        </w:rPr>
        <w:t xml:space="preserve"> today (</w:t>
      </w:r>
      <w:hyperlink r:id="rId9" w:history="1">
        <w:r w:rsidR="00CD29B2" w:rsidRPr="00101F22">
          <w:rPr>
            <w:rStyle w:val="Hyperlink"/>
            <w:rFonts w:eastAsia="Times New Roman" w:cs="Arial"/>
          </w:rPr>
          <w:t>http://smarturl.it/RS-video-headlights</w:t>
        </w:r>
      </w:hyperlink>
      <w:r w:rsidR="00CD29B2">
        <w:rPr>
          <w:rFonts w:cs="Arial"/>
          <w:lang w:val="en-US"/>
        </w:rPr>
        <w:t xml:space="preserve">) </w:t>
      </w:r>
      <w:r w:rsidR="00054F19">
        <w:rPr>
          <w:rFonts w:cs="Arial"/>
          <w:lang w:val="en-US"/>
        </w:rPr>
        <w:t>+</w:t>
      </w:r>
      <w:r w:rsidR="00CD29B2">
        <w:rPr>
          <w:rFonts w:cs="Arial"/>
          <w:lang w:val="en-US"/>
        </w:rPr>
        <w:t xml:space="preserve"> Spotify, and </w:t>
      </w:r>
      <w:r w:rsidR="00054F19">
        <w:rPr>
          <w:rFonts w:cs="Arial"/>
          <w:lang w:val="en-US"/>
        </w:rPr>
        <w:t>will be available on all</w:t>
      </w:r>
      <w:r w:rsidR="00CD29B2">
        <w:rPr>
          <w:rFonts w:cs="Arial"/>
          <w:lang w:val="en-US"/>
        </w:rPr>
        <w:t xml:space="preserve"> other DSPs on</w:t>
      </w:r>
      <w:r w:rsidR="00E77628" w:rsidRPr="00101F22">
        <w:rPr>
          <w:rFonts w:cs="Arial"/>
          <w:lang w:val="en-US"/>
        </w:rPr>
        <w:t xml:space="preserve"> April 10</w:t>
      </w:r>
      <w:r w:rsidR="00E77628" w:rsidRPr="00101F22">
        <w:rPr>
          <w:rFonts w:cs="Arial"/>
          <w:vertAlign w:val="superscript"/>
          <w:lang w:val="en-US"/>
        </w:rPr>
        <w:t>th</w:t>
      </w:r>
      <w:r w:rsidR="00080048">
        <w:rPr>
          <w:rFonts w:cs="Arial"/>
          <w:lang w:val="en-US"/>
        </w:rPr>
        <w:t xml:space="preserve"> via Big Beat</w:t>
      </w:r>
      <w:r w:rsidR="00192A89">
        <w:rPr>
          <w:rFonts w:cs="Arial"/>
          <w:lang w:val="en-US"/>
        </w:rPr>
        <w:t>.</w:t>
      </w:r>
      <w:r w:rsidR="00CD29B2">
        <w:rPr>
          <w:rFonts w:cs="Arial"/>
          <w:lang w:val="en-US"/>
        </w:rPr>
        <w:t xml:space="preserve"> Single is available for pre-order now: </w:t>
      </w:r>
      <w:hyperlink r:id="rId10" w:history="1">
        <w:r w:rsidR="00C62415" w:rsidRPr="00490147">
          <w:rPr>
            <w:rStyle w:val="Hyperlink"/>
            <w:rFonts w:cs="Arial"/>
            <w:lang w:val="en-US"/>
          </w:rPr>
          <w:t>http://smarturl.it/RSHeadlights</w:t>
        </w:r>
      </w:hyperlink>
      <w:r w:rsidR="00C62415">
        <w:rPr>
          <w:rFonts w:cs="Arial"/>
          <w:lang w:val="en-US"/>
        </w:rPr>
        <w:t xml:space="preserve"> </w:t>
      </w:r>
    </w:p>
    <w:p w:rsidR="00BC370B" w:rsidRPr="00101F22" w:rsidRDefault="00BC370B" w:rsidP="00FA0DB7">
      <w:pPr>
        <w:pStyle w:val="NoSpacing"/>
        <w:jc w:val="both"/>
        <w:rPr>
          <w:rFonts w:cs="Arial"/>
          <w:lang w:val="en-US"/>
        </w:rPr>
      </w:pPr>
    </w:p>
    <w:p w:rsidR="00BC370B" w:rsidRPr="00101F22" w:rsidRDefault="00CD76C6" w:rsidP="00FA0DB7">
      <w:pPr>
        <w:pStyle w:val="NoSpacing"/>
        <w:jc w:val="both"/>
        <w:rPr>
          <w:rFonts w:cs="Arial"/>
          <w:lang w:val="en-US"/>
        </w:rPr>
      </w:pPr>
      <w:r w:rsidRPr="00101F22">
        <w:rPr>
          <w:rFonts w:cs="Arial"/>
          <w:lang w:val="en-US"/>
        </w:rPr>
        <w:t xml:space="preserve">Robin Schulz has </w:t>
      </w:r>
      <w:r w:rsidR="00E77628" w:rsidRPr="00101F22">
        <w:rPr>
          <w:rFonts w:cs="Arial"/>
          <w:lang w:val="en-US"/>
        </w:rPr>
        <w:t xml:space="preserve">also </w:t>
      </w:r>
      <w:r w:rsidRPr="00101F22">
        <w:rPr>
          <w:rFonts w:cs="Arial"/>
          <w:lang w:val="en-US"/>
        </w:rPr>
        <w:t>scored</w:t>
      </w:r>
      <w:r w:rsidR="00BC370B" w:rsidRPr="00101F22">
        <w:rPr>
          <w:rFonts w:cs="Arial"/>
          <w:lang w:val="en-US"/>
        </w:rPr>
        <w:t xml:space="preserve"> </w:t>
      </w:r>
      <w:r w:rsidR="00BC370B" w:rsidRPr="00101F22">
        <w:rPr>
          <w:rFonts w:cs="Arial"/>
          <w:b/>
          <w:lang w:val="en-US"/>
        </w:rPr>
        <w:t>17 number one chart positions</w:t>
      </w:r>
      <w:r w:rsidR="00BC370B" w:rsidRPr="00101F22">
        <w:rPr>
          <w:rFonts w:cs="Arial"/>
          <w:lang w:val="en-US"/>
        </w:rPr>
        <w:t xml:space="preserve"> </w:t>
      </w:r>
      <w:r w:rsidR="00196E54" w:rsidRPr="00101F22">
        <w:rPr>
          <w:rFonts w:cs="Arial"/>
          <w:lang w:val="en-US"/>
        </w:rPr>
        <w:t xml:space="preserve">with </w:t>
      </w:r>
      <w:r w:rsidR="00196E54" w:rsidRPr="00101F22">
        <w:rPr>
          <w:rFonts w:cs="Arial"/>
          <w:b/>
          <w:lang w:val="en-US"/>
        </w:rPr>
        <w:t xml:space="preserve">“Prayer </w:t>
      </w:r>
      <w:proofErr w:type="gramStart"/>
      <w:r w:rsidR="00196E54" w:rsidRPr="00101F22">
        <w:rPr>
          <w:rFonts w:cs="Arial"/>
          <w:b/>
          <w:lang w:val="en-US"/>
        </w:rPr>
        <w:t>In</w:t>
      </w:r>
      <w:proofErr w:type="gramEnd"/>
      <w:r w:rsidR="00196E54" w:rsidRPr="00101F22">
        <w:rPr>
          <w:rFonts w:cs="Arial"/>
          <w:b/>
          <w:lang w:val="en-US"/>
        </w:rPr>
        <w:t xml:space="preserve"> C”</w:t>
      </w:r>
      <w:r w:rsidR="00196E54" w:rsidRPr="00101F22">
        <w:rPr>
          <w:rFonts w:cs="Arial"/>
          <w:lang w:val="en-US"/>
        </w:rPr>
        <w:t xml:space="preserve"> </w:t>
      </w:r>
      <w:r w:rsidR="00782BC8" w:rsidRPr="00101F22">
        <w:rPr>
          <w:rFonts w:cs="Arial"/>
          <w:lang w:val="en-US"/>
        </w:rPr>
        <w:t>among well</w:t>
      </w:r>
      <w:r w:rsidR="00BC370B" w:rsidRPr="00101F22">
        <w:rPr>
          <w:rFonts w:cs="Arial"/>
          <w:lang w:val="en-US"/>
        </w:rPr>
        <w:t xml:space="preserve"> over </w:t>
      </w:r>
      <w:r w:rsidR="00BC370B" w:rsidRPr="00101F22">
        <w:rPr>
          <w:rFonts w:cs="Arial"/>
          <w:b/>
          <w:lang w:val="en-US"/>
        </w:rPr>
        <w:t>40 iTunes</w:t>
      </w:r>
      <w:r w:rsidR="00196E54" w:rsidRPr="00101F22">
        <w:rPr>
          <w:rFonts w:cs="Arial"/>
          <w:b/>
          <w:lang w:val="en-US"/>
        </w:rPr>
        <w:t xml:space="preserve"> top positions</w:t>
      </w:r>
      <w:r w:rsidR="00196E54" w:rsidRPr="00101F22">
        <w:rPr>
          <w:rFonts w:cs="Arial"/>
          <w:lang w:val="en-US"/>
        </w:rPr>
        <w:t xml:space="preserve"> worldwide and </w:t>
      </w:r>
      <w:r w:rsidR="00782BC8" w:rsidRPr="00101F22">
        <w:rPr>
          <w:rFonts w:cs="Arial"/>
          <w:lang w:val="en-US"/>
        </w:rPr>
        <w:t xml:space="preserve">servicing as </w:t>
      </w:r>
      <w:r w:rsidR="00196E54" w:rsidRPr="00101F22">
        <w:rPr>
          <w:rFonts w:cs="Arial"/>
          <w:lang w:val="en-US"/>
        </w:rPr>
        <w:t xml:space="preserve">the only German act to date </w:t>
      </w:r>
      <w:r w:rsidR="00782BC8" w:rsidRPr="00101F22">
        <w:rPr>
          <w:rFonts w:cs="Arial"/>
          <w:lang w:val="en-US"/>
        </w:rPr>
        <w:t>to achieve</w:t>
      </w:r>
      <w:r w:rsidR="00196E54" w:rsidRPr="00101F22">
        <w:rPr>
          <w:rFonts w:cs="Arial"/>
          <w:lang w:val="en-US"/>
        </w:rPr>
        <w:t xml:space="preserve"> more than </w:t>
      </w:r>
      <w:r w:rsidR="00196E54" w:rsidRPr="00101F22">
        <w:rPr>
          <w:rFonts w:cs="Arial"/>
          <w:b/>
          <w:lang w:val="en-US"/>
        </w:rPr>
        <w:t>200 million views</w:t>
      </w:r>
      <w:r w:rsidR="00196E54" w:rsidRPr="00101F22">
        <w:rPr>
          <w:rFonts w:cs="Arial"/>
          <w:lang w:val="en-US"/>
        </w:rPr>
        <w:t xml:space="preserve"> on YouTube. </w:t>
      </w:r>
      <w:proofErr w:type="gramStart"/>
      <w:r w:rsidR="00196E54" w:rsidRPr="00101F22">
        <w:rPr>
          <w:rFonts w:cs="Arial"/>
          <w:lang w:val="en-US"/>
        </w:rPr>
        <w:t xml:space="preserve">With </w:t>
      </w:r>
      <w:r w:rsidR="00196E54" w:rsidRPr="00101F22">
        <w:rPr>
          <w:rFonts w:cs="Arial"/>
          <w:b/>
          <w:lang w:val="en-US"/>
        </w:rPr>
        <w:t>“Headlights (feat.</w:t>
      </w:r>
      <w:proofErr w:type="gramEnd"/>
      <w:r w:rsidR="00196E54" w:rsidRPr="00101F22">
        <w:rPr>
          <w:rFonts w:cs="Arial"/>
          <w:b/>
          <w:lang w:val="en-US"/>
        </w:rPr>
        <w:t xml:space="preserve"> </w:t>
      </w:r>
      <w:proofErr w:type="spellStart"/>
      <w:r w:rsidR="00196E54" w:rsidRPr="00101F22">
        <w:rPr>
          <w:rFonts w:cs="Arial"/>
          <w:b/>
          <w:lang w:val="en-US"/>
        </w:rPr>
        <w:t>Ilsey</w:t>
      </w:r>
      <w:proofErr w:type="spellEnd"/>
      <w:r w:rsidRPr="00101F22">
        <w:rPr>
          <w:rFonts w:cs="Arial"/>
          <w:b/>
          <w:lang w:val="en-US"/>
        </w:rPr>
        <w:t xml:space="preserve">”) </w:t>
      </w:r>
      <w:r w:rsidRPr="00101F22">
        <w:rPr>
          <w:rFonts w:cs="Arial"/>
          <w:lang w:val="en-US"/>
        </w:rPr>
        <w:t>Robin Schulz again underscores</w:t>
      </w:r>
      <w:r w:rsidR="00196E54" w:rsidRPr="00101F22">
        <w:rPr>
          <w:rFonts w:cs="Arial"/>
          <w:lang w:val="en-US"/>
        </w:rPr>
        <w:t xml:space="preserve"> his status as one of the most brilliant and visionary figures in electronic club music. </w:t>
      </w:r>
      <w:r w:rsidR="00782BC8" w:rsidRPr="00101F22">
        <w:rPr>
          <w:rFonts w:cs="Arial"/>
          <w:lang w:val="en-US"/>
        </w:rPr>
        <w:t>H</w:t>
      </w:r>
      <w:r w:rsidR="00196E54" w:rsidRPr="00101F22">
        <w:rPr>
          <w:rFonts w:cs="Arial"/>
          <w:lang w:val="en-US"/>
        </w:rPr>
        <w:t xml:space="preserve">e uniquely mixes acoustic guitar sounds with a relaxed </w:t>
      </w:r>
      <w:proofErr w:type="spellStart"/>
      <w:r w:rsidR="00196E54" w:rsidRPr="00101F22">
        <w:rPr>
          <w:rFonts w:cs="Arial"/>
          <w:lang w:val="en-US"/>
        </w:rPr>
        <w:t>uptempo</w:t>
      </w:r>
      <w:proofErr w:type="spellEnd"/>
      <w:r w:rsidR="00196E54" w:rsidRPr="00101F22">
        <w:rPr>
          <w:rFonts w:cs="Arial"/>
          <w:lang w:val="en-US"/>
        </w:rPr>
        <w:t xml:space="preserve"> bassline, dramatic strings and the distinctive vocals of the California </w:t>
      </w:r>
      <w:r w:rsidRPr="00101F22">
        <w:rPr>
          <w:rFonts w:cs="Arial"/>
          <w:lang w:val="en-US"/>
        </w:rPr>
        <w:t xml:space="preserve">female </w:t>
      </w:r>
      <w:r w:rsidR="00196E54" w:rsidRPr="00101F22">
        <w:rPr>
          <w:rFonts w:cs="Arial"/>
          <w:lang w:val="en-US"/>
        </w:rPr>
        <w:t>singer/song</w:t>
      </w:r>
      <w:r w:rsidRPr="00101F22">
        <w:rPr>
          <w:rFonts w:cs="Arial"/>
          <w:lang w:val="en-US"/>
        </w:rPr>
        <w:t xml:space="preserve">writer </w:t>
      </w:r>
      <w:proofErr w:type="spellStart"/>
      <w:r w:rsidRPr="00101F22">
        <w:rPr>
          <w:rFonts w:cs="Arial"/>
          <w:b/>
          <w:lang w:val="en-US"/>
        </w:rPr>
        <w:t>Ilsey</w:t>
      </w:r>
      <w:proofErr w:type="spellEnd"/>
      <w:r w:rsidRPr="00101F22">
        <w:rPr>
          <w:rFonts w:cs="Arial"/>
          <w:lang w:val="en-US"/>
        </w:rPr>
        <w:t xml:space="preserve">. </w:t>
      </w:r>
      <w:r w:rsidRPr="00101F22">
        <w:rPr>
          <w:rFonts w:cs="Arial"/>
          <w:b/>
          <w:lang w:val="en-US"/>
        </w:rPr>
        <w:t>“Headlights”</w:t>
      </w:r>
      <w:r w:rsidRPr="00101F22">
        <w:rPr>
          <w:rFonts w:cs="Arial"/>
          <w:lang w:val="en-US"/>
        </w:rPr>
        <w:t xml:space="preserve"> thrives</w:t>
      </w:r>
      <w:r w:rsidR="00196E54" w:rsidRPr="00101F22">
        <w:rPr>
          <w:rFonts w:cs="Arial"/>
          <w:lang w:val="en-US"/>
        </w:rPr>
        <w:t xml:space="preserve"> on the contrast f</w:t>
      </w:r>
      <w:r w:rsidRPr="00101F22">
        <w:rPr>
          <w:rFonts w:cs="Arial"/>
          <w:lang w:val="en-US"/>
        </w:rPr>
        <w:t xml:space="preserve">rom flowing house sounds and </w:t>
      </w:r>
      <w:proofErr w:type="spellStart"/>
      <w:r w:rsidRPr="00101F22">
        <w:rPr>
          <w:rFonts w:cs="Arial"/>
          <w:lang w:val="en-US"/>
        </w:rPr>
        <w:t>Ilsey’s</w:t>
      </w:r>
      <w:proofErr w:type="spellEnd"/>
      <w:r w:rsidRPr="00101F22">
        <w:rPr>
          <w:rFonts w:cs="Arial"/>
          <w:lang w:val="en-US"/>
        </w:rPr>
        <w:t xml:space="preserve"> </w:t>
      </w:r>
      <w:r w:rsidR="002D3717" w:rsidRPr="00101F22">
        <w:rPr>
          <w:rFonts w:cs="Arial"/>
          <w:lang w:val="en-US"/>
        </w:rPr>
        <w:t>sometimes seductive and mellow and then</w:t>
      </w:r>
      <w:r w:rsidRPr="00101F22">
        <w:rPr>
          <w:rFonts w:cs="Arial"/>
          <w:lang w:val="en-US"/>
        </w:rPr>
        <w:t>,</w:t>
      </w:r>
      <w:r w:rsidR="002D3717" w:rsidRPr="00101F22">
        <w:rPr>
          <w:rFonts w:cs="Arial"/>
          <w:lang w:val="en-US"/>
        </w:rPr>
        <w:t xml:space="preserve"> a moment late</w:t>
      </w:r>
      <w:r w:rsidRPr="00101F22">
        <w:rPr>
          <w:rFonts w:cs="Arial"/>
          <w:lang w:val="en-US"/>
        </w:rPr>
        <w:t>r,</w:t>
      </w:r>
      <w:r w:rsidR="002D3717" w:rsidRPr="00101F22">
        <w:rPr>
          <w:rFonts w:cs="Arial"/>
          <w:lang w:val="en-US"/>
        </w:rPr>
        <w:t xml:space="preserve"> p</w:t>
      </w:r>
      <w:r w:rsidRPr="00101F22">
        <w:rPr>
          <w:rFonts w:cs="Arial"/>
          <w:lang w:val="en-US"/>
        </w:rPr>
        <w:t>assionate and raw vocals</w:t>
      </w:r>
      <w:r w:rsidR="002D3717" w:rsidRPr="00101F22">
        <w:rPr>
          <w:rFonts w:cs="Arial"/>
          <w:lang w:val="en-US"/>
        </w:rPr>
        <w:t>.</w:t>
      </w:r>
    </w:p>
    <w:p w:rsidR="002D3717" w:rsidRPr="00101F22" w:rsidRDefault="002D3717" w:rsidP="00FA0DB7">
      <w:pPr>
        <w:pStyle w:val="NoSpacing"/>
        <w:jc w:val="both"/>
        <w:rPr>
          <w:rFonts w:cs="Arial"/>
          <w:lang w:val="en-US"/>
        </w:rPr>
      </w:pPr>
    </w:p>
    <w:p w:rsidR="00CA0C06" w:rsidRPr="00101F22" w:rsidRDefault="002D3717" w:rsidP="00CA0C06">
      <w:pPr>
        <w:pStyle w:val="NoSpacing"/>
        <w:jc w:val="both"/>
        <w:rPr>
          <w:rFonts w:cs="Arial"/>
          <w:lang w:val="en-US"/>
        </w:rPr>
      </w:pPr>
      <w:proofErr w:type="gramStart"/>
      <w:r w:rsidRPr="00101F22">
        <w:rPr>
          <w:rFonts w:cs="Arial"/>
          <w:b/>
          <w:lang w:val="en-US"/>
        </w:rPr>
        <w:t>“Headlights (feat.</w:t>
      </w:r>
      <w:proofErr w:type="gramEnd"/>
      <w:r w:rsidRPr="00101F22">
        <w:rPr>
          <w:rFonts w:cs="Arial"/>
          <w:b/>
          <w:lang w:val="en-US"/>
        </w:rPr>
        <w:t xml:space="preserve"> </w:t>
      </w:r>
      <w:proofErr w:type="spellStart"/>
      <w:r w:rsidRPr="00101F22">
        <w:rPr>
          <w:rFonts w:cs="Arial"/>
          <w:b/>
          <w:lang w:val="en-US"/>
        </w:rPr>
        <w:t>Ilsey</w:t>
      </w:r>
      <w:proofErr w:type="spellEnd"/>
      <w:r w:rsidR="00FA0DB7" w:rsidRPr="00101F22">
        <w:rPr>
          <w:rFonts w:cs="Arial"/>
          <w:b/>
          <w:lang w:val="en-US"/>
        </w:rPr>
        <w:t xml:space="preserve">)” </w:t>
      </w:r>
      <w:r w:rsidR="00FA0DB7" w:rsidRPr="00101F22">
        <w:rPr>
          <w:rFonts w:cs="Arial"/>
          <w:lang w:val="en-US"/>
        </w:rPr>
        <w:t>saw its premiere</w:t>
      </w:r>
      <w:r w:rsidRPr="00101F22">
        <w:rPr>
          <w:rFonts w:cs="Arial"/>
          <w:lang w:val="en-US"/>
        </w:rPr>
        <w:t xml:space="preserve"> at the Echo Awards (German Grammys) </w:t>
      </w:r>
      <w:r w:rsidR="00FA0DB7" w:rsidRPr="00101F22">
        <w:rPr>
          <w:rFonts w:cs="Arial"/>
          <w:lang w:val="en-US"/>
        </w:rPr>
        <w:t xml:space="preserve">on March 26, </w:t>
      </w:r>
      <w:r w:rsidRPr="00101F22">
        <w:rPr>
          <w:rFonts w:cs="Arial"/>
          <w:lang w:val="en-US"/>
        </w:rPr>
        <w:t>2015</w:t>
      </w:r>
      <w:r w:rsidR="00CA0C06" w:rsidRPr="00101F22">
        <w:rPr>
          <w:rFonts w:cs="Arial"/>
          <w:lang w:val="en-US"/>
        </w:rPr>
        <w:t xml:space="preserve"> where he was nominated for three categories of the coveted prize, “Dance National”, “Newcomer National” and “Hit of the Year”, and presented a top-class medley of his international hits. In addition to the stormy applause for his performance, Robin Schulz also won the prize for </w:t>
      </w:r>
      <w:r w:rsidR="00CA0C06" w:rsidRPr="00101F22">
        <w:rPr>
          <w:rFonts w:cs="Arial"/>
          <w:lang w:val="en-US"/>
        </w:rPr>
        <w:lastRenderedPageBreak/>
        <w:t>“Dance National”. Robin Schulz is not merely a star in his genre, but is also a genuine pop star who knows what it takes to move the masses.</w:t>
      </w:r>
    </w:p>
    <w:p w:rsidR="00FA0DB7" w:rsidRPr="00101F22" w:rsidRDefault="00FA0DB7" w:rsidP="00556915">
      <w:pPr>
        <w:pStyle w:val="NoSpacing"/>
        <w:rPr>
          <w:rFonts w:cs="Arial"/>
          <w:lang w:val="en-US"/>
        </w:rPr>
      </w:pPr>
    </w:p>
    <w:p w:rsidR="004A4438" w:rsidRPr="00101F22" w:rsidRDefault="004A4438" w:rsidP="004A4438">
      <w:pPr>
        <w:rPr>
          <w:rFonts w:asciiTheme="minorHAnsi" w:hAnsiTheme="minorHAnsi" w:cs="Arial"/>
          <w:sz w:val="22"/>
          <w:szCs w:val="22"/>
        </w:rPr>
      </w:pPr>
      <w:r w:rsidRPr="00101F2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Connect</w:t>
      </w:r>
      <w:r w:rsidRPr="00101F22"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</w:p>
    <w:p w:rsidR="004A4438" w:rsidRPr="00101F22" w:rsidRDefault="00C62415" w:rsidP="004A4438">
      <w:pPr>
        <w:rPr>
          <w:rFonts w:asciiTheme="minorHAnsi" w:hAnsiTheme="minorHAnsi" w:cs="Arial"/>
          <w:color w:val="1F497D"/>
          <w:sz w:val="22"/>
          <w:szCs w:val="22"/>
        </w:rPr>
      </w:pPr>
      <w:hyperlink r:id="rId11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</w:rPr>
          <w:t>https://www.facebook.com/robin.schulz.official</w:t>
        </w:r>
      </w:hyperlink>
    </w:p>
    <w:p w:rsidR="004A4438" w:rsidRPr="00101F22" w:rsidRDefault="00C62415" w:rsidP="004A4438">
      <w:pPr>
        <w:rPr>
          <w:rFonts w:asciiTheme="minorHAnsi" w:hAnsiTheme="minorHAnsi" w:cs="Arial"/>
          <w:sz w:val="22"/>
          <w:szCs w:val="22"/>
        </w:rPr>
      </w:pPr>
      <w:hyperlink r:id="rId12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</w:rPr>
          <w:t>https://twitter.com/robin37987</w:t>
        </w:r>
      </w:hyperlink>
    </w:p>
    <w:p w:rsidR="004A4438" w:rsidRPr="00101F22" w:rsidRDefault="00C62415" w:rsidP="004A4438">
      <w:pPr>
        <w:rPr>
          <w:rFonts w:asciiTheme="minorHAnsi" w:hAnsiTheme="minorHAnsi" w:cs="Arial"/>
          <w:sz w:val="22"/>
          <w:szCs w:val="22"/>
        </w:rPr>
      </w:pPr>
      <w:hyperlink r:id="rId13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</w:rPr>
          <w:t>https://www.youtube.com/user/robin37987</w:t>
        </w:r>
      </w:hyperlink>
    </w:p>
    <w:p w:rsidR="004A4438" w:rsidRPr="00101F22" w:rsidRDefault="00C62415" w:rsidP="004A4438">
      <w:pPr>
        <w:rPr>
          <w:rFonts w:asciiTheme="minorHAnsi" w:hAnsiTheme="minorHAnsi" w:cs="Arial"/>
          <w:sz w:val="22"/>
          <w:szCs w:val="22"/>
        </w:rPr>
      </w:pPr>
      <w:hyperlink r:id="rId14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</w:rPr>
          <w:t>https://soundcloud.com/robin-schulz</w:t>
        </w:r>
      </w:hyperlink>
    </w:p>
    <w:p w:rsidR="006333C5" w:rsidRPr="00101F22" w:rsidRDefault="00C62415" w:rsidP="004A4438">
      <w:pPr>
        <w:rPr>
          <w:rFonts w:asciiTheme="minorHAnsi" w:hAnsiTheme="minorHAnsi" w:cs="Arial"/>
          <w:sz w:val="22"/>
          <w:szCs w:val="22"/>
        </w:rPr>
      </w:pPr>
      <w:hyperlink r:id="rId15" w:history="1">
        <w:r w:rsidR="006333C5" w:rsidRPr="00101F22">
          <w:rPr>
            <w:rStyle w:val="Hyperlink"/>
            <w:rFonts w:asciiTheme="minorHAnsi" w:hAnsiTheme="minorHAnsi" w:cs="Arial"/>
            <w:sz w:val="22"/>
            <w:szCs w:val="22"/>
          </w:rPr>
          <w:t>http://press.wearebigbeat.com/artists/robin-schulz/</w:t>
        </w:r>
      </w:hyperlink>
      <w:r w:rsidR="006333C5" w:rsidRPr="00101F22">
        <w:rPr>
          <w:rFonts w:asciiTheme="minorHAnsi" w:hAnsiTheme="minorHAnsi" w:cs="Arial"/>
          <w:sz w:val="22"/>
          <w:szCs w:val="22"/>
        </w:rPr>
        <w:t xml:space="preserve"> </w:t>
      </w:r>
    </w:p>
    <w:p w:rsidR="004A4438" w:rsidRPr="00101F22" w:rsidRDefault="004A4438" w:rsidP="004A4438">
      <w:pPr>
        <w:rPr>
          <w:rFonts w:asciiTheme="minorHAnsi" w:hAnsiTheme="minorHAnsi" w:cs="Arial"/>
          <w:sz w:val="22"/>
          <w:szCs w:val="22"/>
        </w:rPr>
      </w:pPr>
    </w:p>
    <w:p w:rsidR="004A4438" w:rsidRPr="00101F22" w:rsidRDefault="004A4438" w:rsidP="004A4438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01F2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National Press Contact</w:t>
      </w:r>
      <w:r w:rsidR="007C7EFF" w:rsidRPr="00101F22"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</w:p>
    <w:p w:rsidR="004A4438" w:rsidRPr="00101F22" w:rsidRDefault="00C62415" w:rsidP="004A4438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hyperlink r:id="rId16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Jordan.Frazes@atlanticrecords.com</w:t>
        </w:r>
      </w:hyperlink>
    </w:p>
    <w:p w:rsidR="004A4438" w:rsidRPr="00101F22" w:rsidRDefault="004A4438" w:rsidP="004A4438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:rsidR="004A4438" w:rsidRPr="00101F22" w:rsidRDefault="004A4438" w:rsidP="004A4438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01F2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Tour/Online Press Contact</w:t>
      </w:r>
      <w:r w:rsidRPr="00101F2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</w:p>
    <w:p w:rsidR="004A4438" w:rsidRPr="00101F22" w:rsidRDefault="00C62415" w:rsidP="004A4438">
      <w:pPr>
        <w:rPr>
          <w:rFonts w:asciiTheme="minorHAnsi" w:hAnsiTheme="minorHAnsi" w:cs="Arial"/>
          <w:sz w:val="22"/>
          <w:szCs w:val="22"/>
        </w:rPr>
      </w:pPr>
      <w:hyperlink r:id="rId17" w:history="1">
        <w:r w:rsidR="004A4438" w:rsidRPr="00101F22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Jill.Segal@atlanticrecords.com</w:t>
        </w:r>
      </w:hyperlink>
    </w:p>
    <w:sectPr w:rsidR="004A4438" w:rsidRPr="00101F22" w:rsidSect="003C3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894"/>
    <w:rsid w:val="0000661F"/>
    <w:rsid w:val="00017D84"/>
    <w:rsid w:val="000203E8"/>
    <w:rsid w:val="00021134"/>
    <w:rsid w:val="000249E5"/>
    <w:rsid w:val="00026A5A"/>
    <w:rsid w:val="00026A6A"/>
    <w:rsid w:val="00030E30"/>
    <w:rsid w:val="00031519"/>
    <w:rsid w:val="00033894"/>
    <w:rsid w:val="00043DE6"/>
    <w:rsid w:val="0005126C"/>
    <w:rsid w:val="00051F60"/>
    <w:rsid w:val="00053D1D"/>
    <w:rsid w:val="00054F19"/>
    <w:rsid w:val="00060E86"/>
    <w:rsid w:val="000613CE"/>
    <w:rsid w:val="00066E03"/>
    <w:rsid w:val="00074300"/>
    <w:rsid w:val="00080048"/>
    <w:rsid w:val="00082605"/>
    <w:rsid w:val="00083C5D"/>
    <w:rsid w:val="000846B4"/>
    <w:rsid w:val="000860A2"/>
    <w:rsid w:val="00086E3A"/>
    <w:rsid w:val="00094818"/>
    <w:rsid w:val="000A1CEA"/>
    <w:rsid w:val="000A45E2"/>
    <w:rsid w:val="000A7888"/>
    <w:rsid w:val="000B3393"/>
    <w:rsid w:val="000B5286"/>
    <w:rsid w:val="000C410D"/>
    <w:rsid w:val="000C64B9"/>
    <w:rsid w:val="000D2AA5"/>
    <w:rsid w:val="000E5F5D"/>
    <w:rsid w:val="000F6327"/>
    <w:rsid w:val="00101F22"/>
    <w:rsid w:val="001049EA"/>
    <w:rsid w:val="001078DD"/>
    <w:rsid w:val="00114F03"/>
    <w:rsid w:val="001209F1"/>
    <w:rsid w:val="00122DBD"/>
    <w:rsid w:val="00123A89"/>
    <w:rsid w:val="00124177"/>
    <w:rsid w:val="00126196"/>
    <w:rsid w:val="00126EB2"/>
    <w:rsid w:val="00130A15"/>
    <w:rsid w:val="00136B70"/>
    <w:rsid w:val="00137BE2"/>
    <w:rsid w:val="0014034B"/>
    <w:rsid w:val="001429AC"/>
    <w:rsid w:val="00152C2E"/>
    <w:rsid w:val="001538AB"/>
    <w:rsid w:val="00155CA8"/>
    <w:rsid w:val="00161842"/>
    <w:rsid w:val="0017006D"/>
    <w:rsid w:val="001755F4"/>
    <w:rsid w:val="00176302"/>
    <w:rsid w:val="0018362F"/>
    <w:rsid w:val="00187067"/>
    <w:rsid w:val="00192A89"/>
    <w:rsid w:val="00193869"/>
    <w:rsid w:val="00196E54"/>
    <w:rsid w:val="001A20D3"/>
    <w:rsid w:val="001A358D"/>
    <w:rsid w:val="001A469E"/>
    <w:rsid w:val="001B3609"/>
    <w:rsid w:val="001B55D5"/>
    <w:rsid w:val="001B706F"/>
    <w:rsid w:val="001B73A3"/>
    <w:rsid w:val="001B7BCD"/>
    <w:rsid w:val="001B7F6A"/>
    <w:rsid w:val="001C2DED"/>
    <w:rsid w:val="001C4ED2"/>
    <w:rsid w:val="001E3EAE"/>
    <w:rsid w:val="001F0609"/>
    <w:rsid w:val="001F2646"/>
    <w:rsid w:val="002019C9"/>
    <w:rsid w:val="002061A7"/>
    <w:rsid w:val="0020673F"/>
    <w:rsid w:val="0021104A"/>
    <w:rsid w:val="00212520"/>
    <w:rsid w:val="00214CFD"/>
    <w:rsid w:val="0022228F"/>
    <w:rsid w:val="00226B26"/>
    <w:rsid w:val="00235842"/>
    <w:rsid w:val="00240FC2"/>
    <w:rsid w:val="00242A99"/>
    <w:rsid w:val="00253F9B"/>
    <w:rsid w:val="00255375"/>
    <w:rsid w:val="002564A1"/>
    <w:rsid w:val="00256A9B"/>
    <w:rsid w:val="00257439"/>
    <w:rsid w:val="00257D47"/>
    <w:rsid w:val="002662DE"/>
    <w:rsid w:val="00270C4B"/>
    <w:rsid w:val="00275E3B"/>
    <w:rsid w:val="00277307"/>
    <w:rsid w:val="00282670"/>
    <w:rsid w:val="002904F7"/>
    <w:rsid w:val="00290540"/>
    <w:rsid w:val="002916F1"/>
    <w:rsid w:val="0029663D"/>
    <w:rsid w:val="002B1BBA"/>
    <w:rsid w:val="002B5E02"/>
    <w:rsid w:val="002B6488"/>
    <w:rsid w:val="002C2634"/>
    <w:rsid w:val="002D3717"/>
    <w:rsid w:val="002E7D07"/>
    <w:rsid w:val="002F289C"/>
    <w:rsid w:val="002F32E5"/>
    <w:rsid w:val="002F7D4D"/>
    <w:rsid w:val="00302DBF"/>
    <w:rsid w:val="00306674"/>
    <w:rsid w:val="003132A6"/>
    <w:rsid w:val="00315320"/>
    <w:rsid w:val="003201DE"/>
    <w:rsid w:val="0032070E"/>
    <w:rsid w:val="00322404"/>
    <w:rsid w:val="003355DF"/>
    <w:rsid w:val="00337788"/>
    <w:rsid w:val="00341EAD"/>
    <w:rsid w:val="0034262F"/>
    <w:rsid w:val="00344917"/>
    <w:rsid w:val="003459EA"/>
    <w:rsid w:val="00350DE5"/>
    <w:rsid w:val="00357FEC"/>
    <w:rsid w:val="00364C27"/>
    <w:rsid w:val="00366865"/>
    <w:rsid w:val="003810DD"/>
    <w:rsid w:val="00381AB2"/>
    <w:rsid w:val="00381FE7"/>
    <w:rsid w:val="003836C7"/>
    <w:rsid w:val="00391FDD"/>
    <w:rsid w:val="003925C7"/>
    <w:rsid w:val="003A499C"/>
    <w:rsid w:val="003A5E22"/>
    <w:rsid w:val="003A63A5"/>
    <w:rsid w:val="003A6630"/>
    <w:rsid w:val="003B2112"/>
    <w:rsid w:val="003B276E"/>
    <w:rsid w:val="003B277E"/>
    <w:rsid w:val="003B766C"/>
    <w:rsid w:val="003B7E52"/>
    <w:rsid w:val="003B7F23"/>
    <w:rsid w:val="003C02E9"/>
    <w:rsid w:val="003C3669"/>
    <w:rsid w:val="003C50A1"/>
    <w:rsid w:val="003D161A"/>
    <w:rsid w:val="003D221B"/>
    <w:rsid w:val="003D3CE4"/>
    <w:rsid w:val="003D5B33"/>
    <w:rsid w:val="003D75C4"/>
    <w:rsid w:val="003E16EF"/>
    <w:rsid w:val="003F114A"/>
    <w:rsid w:val="003F23B0"/>
    <w:rsid w:val="004035E4"/>
    <w:rsid w:val="004039AC"/>
    <w:rsid w:val="00406886"/>
    <w:rsid w:val="004075EA"/>
    <w:rsid w:val="00414E2E"/>
    <w:rsid w:val="00415B93"/>
    <w:rsid w:val="00415D92"/>
    <w:rsid w:val="004310BA"/>
    <w:rsid w:val="004320AE"/>
    <w:rsid w:val="00442A00"/>
    <w:rsid w:val="00444C04"/>
    <w:rsid w:val="00451322"/>
    <w:rsid w:val="004519DE"/>
    <w:rsid w:val="00453223"/>
    <w:rsid w:val="00453B65"/>
    <w:rsid w:val="00460FC8"/>
    <w:rsid w:val="00461B15"/>
    <w:rsid w:val="004622F2"/>
    <w:rsid w:val="00470521"/>
    <w:rsid w:val="004747DC"/>
    <w:rsid w:val="00477854"/>
    <w:rsid w:val="00481B57"/>
    <w:rsid w:val="004843B6"/>
    <w:rsid w:val="00487C60"/>
    <w:rsid w:val="00487EED"/>
    <w:rsid w:val="00491944"/>
    <w:rsid w:val="00492385"/>
    <w:rsid w:val="00493C87"/>
    <w:rsid w:val="004A2680"/>
    <w:rsid w:val="004A4438"/>
    <w:rsid w:val="004A6AD3"/>
    <w:rsid w:val="004A72CB"/>
    <w:rsid w:val="004C0A02"/>
    <w:rsid w:val="004C14C5"/>
    <w:rsid w:val="004C5DEC"/>
    <w:rsid w:val="004C65FD"/>
    <w:rsid w:val="004C7CC1"/>
    <w:rsid w:val="004D4EA2"/>
    <w:rsid w:val="004D4EC5"/>
    <w:rsid w:val="004D6A9C"/>
    <w:rsid w:val="004E1775"/>
    <w:rsid w:val="004E5C0B"/>
    <w:rsid w:val="004E7099"/>
    <w:rsid w:val="004F345A"/>
    <w:rsid w:val="004F4C9F"/>
    <w:rsid w:val="00500DC7"/>
    <w:rsid w:val="00506E69"/>
    <w:rsid w:val="00516AE4"/>
    <w:rsid w:val="00523DD1"/>
    <w:rsid w:val="00524635"/>
    <w:rsid w:val="0053598C"/>
    <w:rsid w:val="00535A64"/>
    <w:rsid w:val="00535D71"/>
    <w:rsid w:val="00537A20"/>
    <w:rsid w:val="0055095E"/>
    <w:rsid w:val="005556EB"/>
    <w:rsid w:val="00556915"/>
    <w:rsid w:val="00561F13"/>
    <w:rsid w:val="00565786"/>
    <w:rsid w:val="00565BDB"/>
    <w:rsid w:val="00572968"/>
    <w:rsid w:val="00573669"/>
    <w:rsid w:val="00573E8E"/>
    <w:rsid w:val="005840B9"/>
    <w:rsid w:val="005857D0"/>
    <w:rsid w:val="0059357C"/>
    <w:rsid w:val="005979CC"/>
    <w:rsid w:val="005A00EE"/>
    <w:rsid w:val="005A5732"/>
    <w:rsid w:val="005A6E51"/>
    <w:rsid w:val="005A7136"/>
    <w:rsid w:val="005B78D7"/>
    <w:rsid w:val="005C0456"/>
    <w:rsid w:val="005C1E4F"/>
    <w:rsid w:val="005C1F6D"/>
    <w:rsid w:val="005C3480"/>
    <w:rsid w:val="005C734C"/>
    <w:rsid w:val="005C7D66"/>
    <w:rsid w:val="005D1674"/>
    <w:rsid w:val="005D309C"/>
    <w:rsid w:val="005D3B1F"/>
    <w:rsid w:val="005D631E"/>
    <w:rsid w:val="005D64C6"/>
    <w:rsid w:val="005D7524"/>
    <w:rsid w:val="005E004C"/>
    <w:rsid w:val="005E0119"/>
    <w:rsid w:val="005E7980"/>
    <w:rsid w:val="005E7B2A"/>
    <w:rsid w:val="005F1947"/>
    <w:rsid w:val="005F4278"/>
    <w:rsid w:val="005F66DD"/>
    <w:rsid w:val="006005D2"/>
    <w:rsid w:val="006015F4"/>
    <w:rsid w:val="00601674"/>
    <w:rsid w:val="00603404"/>
    <w:rsid w:val="0060517B"/>
    <w:rsid w:val="0060520F"/>
    <w:rsid w:val="00607C9F"/>
    <w:rsid w:val="006104E2"/>
    <w:rsid w:val="00613CC9"/>
    <w:rsid w:val="00616AFF"/>
    <w:rsid w:val="0062375F"/>
    <w:rsid w:val="006257CF"/>
    <w:rsid w:val="00633136"/>
    <w:rsid w:val="006333C5"/>
    <w:rsid w:val="006360C4"/>
    <w:rsid w:val="0064115A"/>
    <w:rsid w:val="00642890"/>
    <w:rsid w:val="00642A4D"/>
    <w:rsid w:val="00645436"/>
    <w:rsid w:val="006464D1"/>
    <w:rsid w:val="0065264E"/>
    <w:rsid w:val="00653B86"/>
    <w:rsid w:val="0065431A"/>
    <w:rsid w:val="00661018"/>
    <w:rsid w:val="00661274"/>
    <w:rsid w:val="0066347C"/>
    <w:rsid w:val="006655FD"/>
    <w:rsid w:val="006715A7"/>
    <w:rsid w:val="0067208E"/>
    <w:rsid w:val="00672303"/>
    <w:rsid w:val="00672750"/>
    <w:rsid w:val="00674CF5"/>
    <w:rsid w:val="00674D59"/>
    <w:rsid w:val="006759AA"/>
    <w:rsid w:val="00675C09"/>
    <w:rsid w:val="006774F4"/>
    <w:rsid w:val="006839FB"/>
    <w:rsid w:val="0069322F"/>
    <w:rsid w:val="00694B07"/>
    <w:rsid w:val="006A1763"/>
    <w:rsid w:val="006A356B"/>
    <w:rsid w:val="006A744F"/>
    <w:rsid w:val="006B1868"/>
    <w:rsid w:val="006B225C"/>
    <w:rsid w:val="006B26D7"/>
    <w:rsid w:val="006B78DE"/>
    <w:rsid w:val="006B7EBB"/>
    <w:rsid w:val="006C481F"/>
    <w:rsid w:val="006D0FDA"/>
    <w:rsid w:val="006D35B8"/>
    <w:rsid w:val="006D3DE2"/>
    <w:rsid w:val="006D5EAA"/>
    <w:rsid w:val="006D6BE8"/>
    <w:rsid w:val="006E291B"/>
    <w:rsid w:val="006E4D7D"/>
    <w:rsid w:val="006E703B"/>
    <w:rsid w:val="006F072D"/>
    <w:rsid w:val="006F360B"/>
    <w:rsid w:val="006F61A3"/>
    <w:rsid w:val="00706E18"/>
    <w:rsid w:val="007072F8"/>
    <w:rsid w:val="00721949"/>
    <w:rsid w:val="00721B20"/>
    <w:rsid w:val="00725451"/>
    <w:rsid w:val="00741690"/>
    <w:rsid w:val="00742AAD"/>
    <w:rsid w:val="0074525B"/>
    <w:rsid w:val="007516CA"/>
    <w:rsid w:val="0075308B"/>
    <w:rsid w:val="007534CE"/>
    <w:rsid w:val="00753500"/>
    <w:rsid w:val="00753E0C"/>
    <w:rsid w:val="00754D64"/>
    <w:rsid w:val="00756082"/>
    <w:rsid w:val="00756633"/>
    <w:rsid w:val="00757E08"/>
    <w:rsid w:val="00760975"/>
    <w:rsid w:val="0076116E"/>
    <w:rsid w:val="00767592"/>
    <w:rsid w:val="0077111A"/>
    <w:rsid w:val="0077163F"/>
    <w:rsid w:val="00776F59"/>
    <w:rsid w:val="00782BC8"/>
    <w:rsid w:val="00786BC5"/>
    <w:rsid w:val="00790B0C"/>
    <w:rsid w:val="007929E6"/>
    <w:rsid w:val="00796355"/>
    <w:rsid w:val="007A4C25"/>
    <w:rsid w:val="007B0BD7"/>
    <w:rsid w:val="007C0C9A"/>
    <w:rsid w:val="007C4713"/>
    <w:rsid w:val="007C7EFF"/>
    <w:rsid w:val="007D2572"/>
    <w:rsid w:val="007D4EA2"/>
    <w:rsid w:val="007D697D"/>
    <w:rsid w:val="007E0CE9"/>
    <w:rsid w:val="007E1849"/>
    <w:rsid w:val="007F0DF2"/>
    <w:rsid w:val="007F192D"/>
    <w:rsid w:val="007F20FD"/>
    <w:rsid w:val="007F2BDC"/>
    <w:rsid w:val="007F6EDC"/>
    <w:rsid w:val="008032CC"/>
    <w:rsid w:val="00807931"/>
    <w:rsid w:val="00810DBF"/>
    <w:rsid w:val="00811327"/>
    <w:rsid w:val="0081708A"/>
    <w:rsid w:val="00817E89"/>
    <w:rsid w:val="00821ABF"/>
    <w:rsid w:val="00822E71"/>
    <w:rsid w:val="008233FF"/>
    <w:rsid w:val="0082366B"/>
    <w:rsid w:val="0082447B"/>
    <w:rsid w:val="0082534E"/>
    <w:rsid w:val="00831584"/>
    <w:rsid w:val="0083188F"/>
    <w:rsid w:val="00832A3F"/>
    <w:rsid w:val="00834709"/>
    <w:rsid w:val="00843D90"/>
    <w:rsid w:val="00850DA0"/>
    <w:rsid w:val="00850E3E"/>
    <w:rsid w:val="0085202B"/>
    <w:rsid w:val="00852E6A"/>
    <w:rsid w:val="008543B8"/>
    <w:rsid w:val="0085615A"/>
    <w:rsid w:val="008578DD"/>
    <w:rsid w:val="00857DE5"/>
    <w:rsid w:val="00863E8E"/>
    <w:rsid w:val="008650E8"/>
    <w:rsid w:val="00872D18"/>
    <w:rsid w:val="008758DC"/>
    <w:rsid w:val="0087790F"/>
    <w:rsid w:val="008827AD"/>
    <w:rsid w:val="00884734"/>
    <w:rsid w:val="00890CD2"/>
    <w:rsid w:val="00891937"/>
    <w:rsid w:val="008954DA"/>
    <w:rsid w:val="008A2BB1"/>
    <w:rsid w:val="008A328A"/>
    <w:rsid w:val="008A3F4F"/>
    <w:rsid w:val="008B127C"/>
    <w:rsid w:val="008B4821"/>
    <w:rsid w:val="008B6816"/>
    <w:rsid w:val="008C058D"/>
    <w:rsid w:val="008C1372"/>
    <w:rsid w:val="008C2C2A"/>
    <w:rsid w:val="008C37BF"/>
    <w:rsid w:val="008C449D"/>
    <w:rsid w:val="008C53A6"/>
    <w:rsid w:val="008C7797"/>
    <w:rsid w:val="008D03BC"/>
    <w:rsid w:val="008D2DC7"/>
    <w:rsid w:val="008D38C1"/>
    <w:rsid w:val="008D60AA"/>
    <w:rsid w:val="008E743C"/>
    <w:rsid w:val="008E79E5"/>
    <w:rsid w:val="008F040B"/>
    <w:rsid w:val="008F1A5F"/>
    <w:rsid w:val="008F2755"/>
    <w:rsid w:val="00903879"/>
    <w:rsid w:val="009123EA"/>
    <w:rsid w:val="009128F3"/>
    <w:rsid w:val="00925041"/>
    <w:rsid w:val="00927B8D"/>
    <w:rsid w:val="009313E2"/>
    <w:rsid w:val="009320A3"/>
    <w:rsid w:val="00932260"/>
    <w:rsid w:val="00947BBF"/>
    <w:rsid w:val="009545AF"/>
    <w:rsid w:val="00954800"/>
    <w:rsid w:val="00954B76"/>
    <w:rsid w:val="00955DBA"/>
    <w:rsid w:val="0096501E"/>
    <w:rsid w:val="00967998"/>
    <w:rsid w:val="00972D8D"/>
    <w:rsid w:val="00987D3B"/>
    <w:rsid w:val="009904D9"/>
    <w:rsid w:val="00990B9D"/>
    <w:rsid w:val="009A410B"/>
    <w:rsid w:val="009A4FB7"/>
    <w:rsid w:val="009A75A6"/>
    <w:rsid w:val="009B011E"/>
    <w:rsid w:val="009C2287"/>
    <w:rsid w:val="009C51DE"/>
    <w:rsid w:val="009C5710"/>
    <w:rsid w:val="009C7BE0"/>
    <w:rsid w:val="009C7EBC"/>
    <w:rsid w:val="009D1581"/>
    <w:rsid w:val="009E1EDA"/>
    <w:rsid w:val="009E43B6"/>
    <w:rsid w:val="009E4A7D"/>
    <w:rsid w:val="009E4AEB"/>
    <w:rsid w:val="009E781B"/>
    <w:rsid w:val="009F2388"/>
    <w:rsid w:val="009F48FA"/>
    <w:rsid w:val="009F65B1"/>
    <w:rsid w:val="00A00622"/>
    <w:rsid w:val="00A12116"/>
    <w:rsid w:val="00A1454F"/>
    <w:rsid w:val="00A14FB1"/>
    <w:rsid w:val="00A17A2A"/>
    <w:rsid w:val="00A214B9"/>
    <w:rsid w:val="00A23289"/>
    <w:rsid w:val="00A2361A"/>
    <w:rsid w:val="00A239A7"/>
    <w:rsid w:val="00A25A75"/>
    <w:rsid w:val="00A34FBB"/>
    <w:rsid w:val="00A362A8"/>
    <w:rsid w:val="00A36929"/>
    <w:rsid w:val="00A41D8D"/>
    <w:rsid w:val="00A46757"/>
    <w:rsid w:val="00A506A0"/>
    <w:rsid w:val="00A5330F"/>
    <w:rsid w:val="00A71850"/>
    <w:rsid w:val="00A73B40"/>
    <w:rsid w:val="00A806BE"/>
    <w:rsid w:val="00A8093F"/>
    <w:rsid w:val="00A81594"/>
    <w:rsid w:val="00A826A6"/>
    <w:rsid w:val="00A90BB2"/>
    <w:rsid w:val="00A952E6"/>
    <w:rsid w:val="00A96C84"/>
    <w:rsid w:val="00A977D3"/>
    <w:rsid w:val="00AA4B2F"/>
    <w:rsid w:val="00AB0C32"/>
    <w:rsid w:val="00AB3F56"/>
    <w:rsid w:val="00AB5E0C"/>
    <w:rsid w:val="00AC6995"/>
    <w:rsid w:val="00AC6C4A"/>
    <w:rsid w:val="00AD64C6"/>
    <w:rsid w:val="00AE2191"/>
    <w:rsid w:val="00AE4310"/>
    <w:rsid w:val="00AF3CE8"/>
    <w:rsid w:val="00AF76E0"/>
    <w:rsid w:val="00B0010D"/>
    <w:rsid w:val="00B05DD6"/>
    <w:rsid w:val="00B07B1A"/>
    <w:rsid w:val="00B11F4E"/>
    <w:rsid w:val="00B16F57"/>
    <w:rsid w:val="00B20E95"/>
    <w:rsid w:val="00B303FA"/>
    <w:rsid w:val="00B32BF6"/>
    <w:rsid w:val="00B3350C"/>
    <w:rsid w:val="00B35766"/>
    <w:rsid w:val="00B37E9D"/>
    <w:rsid w:val="00B404EE"/>
    <w:rsid w:val="00B45F86"/>
    <w:rsid w:val="00B57C04"/>
    <w:rsid w:val="00B61506"/>
    <w:rsid w:val="00B636A0"/>
    <w:rsid w:val="00B663AF"/>
    <w:rsid w:val="00B66B89"/>
    <w:rsid w:val="00B67623"/>
    <w:rsid w:val="00B74F6B"/>
    <w:rsid w:val="00B7773C"/>
    <w:rsid w:val="00B8066B"/>
    <w:rsid w:val="00B839DD"/>
    <w:rsid w:val="00B84CF5"/>
    <w:rsid w:val="00B8795C"/>
    <w:rsid w:val="00B9368E"/>
    <w:rsid w:val="00BA1A7B"/>
    <w:rsid w:val="00BA2AAA"/>
    <w:rsid w:val="00BA354A"/>
    <w:rsid w:val="00BA6728"/>
    <w:rsid w:val="00BB0661"/>
    <w:rsid w:val="00BC0DF8"/>
    <w:rsid w:val="00BC370B"/>
    <w:rsid w:val="00BD2D45"/>
    <w:rsid w:val="00BD5C99"/>
    <w:rsid w:val="00BE1B8B"/>
    <w:rsid w:val="00BE1C5F"/>
    <w:rsid w:val="00BE2C35"/>
    <w:rsid w:val="00BE2FE2"/>
    <w:rsid w:val="00BF732F"/>
    <w:rsid w:val="00BF7E22"/>
    <w:rsid w:val="00C036BA"/>
    <w:rsid w:val="00C06B06"/>
    <w:rsid w:val="00C11AA6"/>
    <w:rsid w:val="00C13ECB"/>
    <w:rsid w:val="00C16C05"/>
    <w:rsid w:val="00C204D0"/>
    <w:rsid w:val="00C23B22"/>
    <w:rsid w:val="00C25FF0"/>
    <w:rsid w:val="00C264F3"/>
    <w:rsid w:val="00C267F5"/>
    <w:rsid w:val="00C30349"/>
    <w:rsid w:val="00C31D77"/>
    <w:rsid w:val="00C45CC7"/>
    <w:rsid w:val="00C462AB"/>
    <w:rsid w:val="00C47322"/>
    <w:rsid w:val="00C47410"/>
    <w:rsid w:val="00C505A9"/>
    <w:rsid w:val="00C56E99"/>
    <w:rsid w:val="00C57D9D"/>
    <w:rsid w:val="00C60143"/>
    <w:rsid w:val="00C62415"/>
    <w:rsid w:val="00C647C9"/>
    <w:rsid w:val="00C737C5"/>
    <w:rsid w:val="00C7400E"/>
    <w:rsid w:val="00CA0C06"/>
    <w:rsid w:val="00CA4E48"/>
    <w:rsid w:val="00CB2F2C"/>
    <w:rsid w:val="00CB36E2"/>
    <w:rsid w:val="00CB3C01"/>
    <w:rsid w:val="00CB78A4"/>
    <w:rsid w:val="00CC1D4C"/>
    <w:rsid w:val="00CD0906"/>
    <w:rsid w:val="00CD29B2"/>
    <w:rsid w:val="00CD3B87"/>
    <w:rsid w:val="00CD42E7"/>
    <w:rsid w:val="00CD76C6"/>
    <w:rsid w:val="00CD7C82"/>
    <w:rsid w:val="00CE2DD2"/>
    <w:rsid w:val="00D06811"/>
    <w:rsid w:val="00D0798F"/>
    <w:rsid w:val="00D111CA"/>
    <w:rsid w:val="00D11F11"/>
    <w:rsid w:val="00D14E63"/>
    <w:rsid w:val="00D203DF"/>
    <w:rsid w:val="00D22672"/>
    <w:rsid w:val="00D23629"/>
    <w:rsid w:val="00D24BC6"/>
    <w:rsid w:val="00D26265"/>
    <w:rsid w:val="00D31845"/>
    <w:rsid w:val="00D40DA2"/>
    <w:rsid w:val="00D42EB6"/>
    <w:rsid w:val="00D436C5"/>
    <w:rsid w:val="00D47A69"/>
    <w:rsid w:val="00D566B9"/>
    <w:rsid w:val="00D60C60"/>
    <w:rsid w:val="00D6219D"/>
    <w:rsid w:val="00D633F8"/>
    <w:rsid w:val="00D65012"/>
    <w:rsid w:val="00D65F5C"/>
    <w:rsid w:val="00D742E6"/>
    <w:rsid w:val="00D82101"/>
    <w:rsid w:val="00D909C4"/>
    <w:rsid w:val="00DA41E5"/>
    <w:rsid w:val="00DA4EEF"/>
    <w:rsid w:val="00DA52B7"/>
    <w:rsid w:val="00DA6648"/>
    <w:rsid w:val="00DB5831"/>
    <w:rsid w:val="00DB58B2"/>
    <w:rsid w:val="00DB61C9"/>
    <w:rsid w:val="00DC3C78"/>
    <w:rsid w:val="00DC5174"/>
    <w:rsid w:val="00DD4838"/>
    <w:rsid w:val="00DE2811"/>
    <w:rsid w:val="00DE4B86"/>
    <w:rsid w:val="00DE6C27"/>
    <w:rsid w:val="00DF1774"/>
    <w:rsid w:val="00DF28C3"/>
    <w:rsid w:val="00DF335A"/>
    <w:rsid w:val="00DF4A81"/>
    <w:rsid w:val="00DF50CD"/>
    <w:rsid w:val="00DF579D"/>
    <w:rsid w:val="00DF5BF9"/>
    <w:rsid w:val="00DF6361"/>
    <w:rsid w:val="00E06163"/>
    <w:rsid w:val="00E11957"/>
    <w:rsid w:val="00E16AFB"/>
    <w:rsid w:val="00E21C68"/>
    <w:rsid w:val="00E235CC"/>
    <w:rsid w:val="00E253A7"/>
    <w:rsid w:val="00E27C96"/>
    <w:rsid w:val="00E30C05"/>
    <w:rsid w:val="00E34365"/>
    <w:rsid w:val="00E43D8A"/>
    <w:rsid w:val="00E474EF"/>
    <w:rsid w:val="00E47FF9"/>
    <w:rsid w:val="00E521D2"/>
    <w:rsid w:val="00E552BD"/>
    <w:rsid w:val="00E56D85"/>
    <w:rsid w:val="00E6036B"/>
    <w:rsid w:val="00E63E4D"/>
    <w:rsid w:val="00E7219D"/>
    <w:rsid w:val="00E77245"/>
    <w:rsid w:val="00E77628"/>
    <w:rsid w:val="00E801D9"/>
    <w:rsid w:val="00E847C7"/>
    <w:rsid w:val="00E876C8"/>
    <w:rsid w:val="00E935DB"/>
    <w:rsid w:val="00E95105"/>
    <w:rsid w:val="00E956D7"/>
    <w:rsid w:val="00E96DFB"/>
    <w:rsid w:val="00E970CB"/>
    <w:rsid w:val="00EA2000"/>
    <w:rsid w:val="00EA5B34"/>
    <w:rsid w:val="00EA5F79"/>
    <w:rsid w:val="00EB247F"/>
    <w:rsid w:val="00EB2BE4"/>
    <w:rsid w:val="00EB2EDC"/>
    <w:rsid w:val="00EB4209"/>
    <w:rsid w:val="00EB4615"/>
    <w:rsid w:val="00EC137E"/>
    <w:rsid w:val="00EC14C2"/>
    <w:rsid w:val="00EC4C03"/>
    <w:rsid w:val="00EC5456"/>
    <w:rsid w:val="00EC667E"/>
    <w:rsid w:val="00EC6D36"/>
    <w:rsid w:val="00ED0F65"/>
    <w:rsid w:val="00ED4B30"/>
    <w:rsid w:val="00ED5E6E"/>
    <w:rsid w:val="00ED60AC"/>
    <w:rsid w:val="00EE0995"/>
    <w:rsid w:val="00EE1479"/>
    <w:rsid w:val="00EE1BBA"/>
    <w:rsid w:val="00EE1BC3"/>
    <w:rsid w:val="00EE4AB7"/>
    <w:rsid w:val="00EE55FD"/>
    <w:rsid w:val="00EF1706"/>
    <w:rsid w:val="00F00AE8"/>
    <w:rsid w:val="00F03653"/>
    <w:rsid w:val="00F04155"/>
    <w:rsid w:val="00F0734B"/>
    <w:rsid w:val="00F13885"/>
    <w:rsid w:val="00F144BC"/>
    <w:rsid w:val="00F1491A"/>
    <w:rsid w:val="00F21992"/>
    <w:rsid w:val="00F26A7D"/>
    <w:rsid w:val="00F379D5"/>
    <w:rsid w:val="00F400BC"/>
    <w:rsid w:val="00F422B6"/>
    <w:rsid w:val="00F47DFB"/>
    <w:rsid w:val="00F50F65"/>
    <w:rsid w:val="00F56A8B"/>
    <w:rsid w:val="00F57AC3"/>
    <w:rsid w:val="00F60C13"/>
    <w:rsid w:val="00F70A55"/>
    <w:rsid w:val="00F754AA"/>
    <w:rsid w:val="00F8337B"/>
    <w:rsid w:val="00F84204"/>
    <w:rsid w:val="00F908FC"/>
    <w:rsid w:val="00F94747"/>
    <w:rsid w:val="00FA0DB7"/>
    <w:rsid w:val="00FA0F03"/>
    <w:rsid w:val="00FA517B"/>
    <w:rsid w:val="00FA51C8"/>
    <w:rsid w:val="00FB0F59"/>
    <w:rsid w:val="00FB1305"/>
    <w:rsid w:val="00FB2E43"/>
    <w:rsid w:val="00FB663F"/>
    <w:rsid w:val="00FC0EDF"/>
    <w:rsid w:val="00FC1937"/>
    <w:rsid w:val="00FC2EC8"/>
    <w:rsid w:val="00FC3AE7"/>
    <w:rsid w:val="00FD3801"/>
    <w:rsid w:val="00FD4BD8"/>
    <w:rsid w:val="00FD6EC3"/>
    <w:rsid w:val="00FE3BBF"/>
    <w:rsid w:val="00FE6DF3"/>
    <w:rsid w:val="00FE7E43"/>
    <w:rsid w:val="00FF0084"/>
    <w:rsid w:val="00FF2678"/>
    <w:rsid w:val="00F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3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robin379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rturl.it/RSHeadlights" TargetMode="External"/><Relationship Id="rId12" Type="http://schemas.openxmlformats.org/officeDocument/2006/relationships/hyperlink" Target="https://twitter.com/robin37987" TargetMode="External"/><Relationship Id="rId17" Type="http://schemas.openxmlformats.org/officeDocument/2006/relationships/hyperlink" Target="mailto:Jill.Segal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rdan.Frazes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marturl.it/RS-headlights-sptify" TargetMode="External"/><Relationship Id="rId11" Type="http://schemas.openxmlformats.org/officeDocument/2006/relationships/hyperlink" Target="https://www.facebook.com/robin.schulz.official" TargetMode="External"/><Relationship Id="rId5" Type="http://schemas.openxmlformats.org/officeDocument/2006/relationships/hyperlink" Target="http://smarturl.it/RS-video-headlights" TargetMode="External"/><Relationship Id="rId15" Type="http://schemas.openxmlformats.org/officeDocument/2006/relationships/hyperlink" Target="http://press.wearebigbeat.com/artists/robin-schulz/" TargetMode="External"/><Relationship Id="rId10" Type="http://schemas.openxmlformats.org/officeDocument/2006/relationships/hyperlink" Target="http://smarturl.it/RSHeadligh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arturl.it/RS-video-headlights" TargetMode="External"/><Relationship Id="rId14" Type="http://schemas.openxmlformats.org/officeDocument/2006/relationships/hyperlink" Target="https://soundcloud.com/robin-schul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Music Group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Harz</dc:creator>
  <cp:lastModifiedBy>Ted Sullivan</cp:lastModifiedBy>
  <cp:revision>16</cp:revision>
  <cp:lastPrinted>2015-03-25T10:37:00Z</cp:lastPrinted>
  <dcterms:created xsi:type="dcterms:W3CDTF">2015-03-25T09:09:00Z</dcterms:created>
  <dcterms:modified xsi:type="dcterms:W3CDTF">2015-04-03T14:49:00Z</dcterms:modified>
</cp:coreProperties>
</file>